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BD06" w14:textId="77777777" w:rsidR="00AE617D" w:rsidRPr="00AE617D" w:rsidRDefault="00AE617D" w:rsidP="00AE617D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လောဘ၏မူလအစ</w:t>
      </w:r>
    </w:p>
    <w:p w14:paraId="64C41C6F" w14:textId="77777777" w:rsidR="00AE617D" w:rsidRPr="00AE617D" w:rsidRDefault="00AE617D" w:rsidP="00AE617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စီဖာသည်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ဖန်ဆင်းရှင်တစ်ဦးတည်းသာ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ရရှိနိုင်သော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ဝတ်ပြုကိုးကွယ်မှုကို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နှစ်သက်ခဲ့သည်။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သူသည်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ဘုရားသခင်၏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ပလ္လင်တော်ကိုပင်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တပ်မက်ခဲ့သည်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ဟေရှာ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၁၄း၁၂</w:t>
      </w:r>
      <w:r w:rsidRPr="00AE617D">
        <w:rPr>
          <w:b/>
          <w:bCs/>
          <w:sz w:val="26"/>
          <w:szCs w:val="26"/>
          <w:cs/>
          <w:lang w:val="en-US" w:bidi="my-MM"/>
        </w:rPr>
        <w:t>-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၁၄</w:t>
      </w:r>
      <w:r w:rsidRPr="00AE617D">
        <w:rPr>
          <w:b/>
          <w:bCs/>
          <w:sz w:val="26"/>
          <w:szCs w:val="26"/>
          <w:cs/>
          <w:lang w:val="en-US" w:bidi="my-MM"/>
        </w:rPr>
        <w:t>)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0CEB9C66" w14:textId="77777777" w:rsidR="00AE617D" w:rsidRPr="00AE617D" w:rsidRDefault="00AE617D" w:rsidP="00AE617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နောက်ပိုင်းတွင်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ဧဝအား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အလားတူပြစ်မှုကျူးလွန်ရန်လှည့်ဖြားပြီး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ဘုရားသခင်တားမြစ်ထားသည့်အရာကို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လိုချင်တပ်မက်စေရန်၊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အကောင်းအဆိုးကိုသိသောအပင်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b/>
          <w:bCs/>
          <w:sz w:val="26"/>
          <w:szCs w:val="26"/>
          <w:lang w:val="en-US"/>
        </w:rPr>
        <w:t xml:space="preserve">   </w:t>
      </w:r>
      <w:r w:rsidRPr="00AE617D">
        <w:rPr>
          <w:b/>
          <w:bCs/>
          <w:sz w:val="26"/>
          <w:szCs w:val="26"/>
          <w:cs/>
          <w:lang w:val="en-US" w:bidi="my-MM"/>
        </w:rPr>
        <w:t>(</w:t>
      </w:r>
      <w:r w:rsidRPr="00AE617D">
        <w:rPr>
          <w:b/>
          <w:bCs/>
          <w:sz w:val="26"/>
          <w:szCs w:val="26"/>
          <w:lang w:val="en-US"/>
        </w:rPr>
        <w:t xml:space="preserve">Gn. </w:t>
      </w:r>
      <w:proofErr w:type="gramStart"/>
      <w:r w:rsidRPr="00AE617D">
        <w:rPr>
          <w:b/>
          <w:bCs/>
          <w:sz w:val="26"/>
          <w:szCs w:val="26"/>
          <w:lang w:val="en-US"/>
        </w:rPr>
        <w:t>3:6)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  <w:proofErr w:type="gramEnd"/>
    </w:p>
    <w:p w14:paraId="196FEF6E" w14:textId="77777777" w:rsidR="00AE617D" w:rsidRPr="00AE617D" w:rsidRDefault="00AE617D" w:rsidP="00AE617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ဤသို့ဖြင့်လောဘစိတ်သည်ကျွန်ုပ်တို့၏အပြစ်သဘောသဘာဝ၏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အစိတ်အပိုင်းတစ်ခုဖြစ်လာသည်။</w:t>
      </w:r>
    </w:p>
    <w:p w14:paraId="30FAFCA8" w14:textId="77777777" w:rsidR="00AE617D" w:rsidRPr="00AE617D" w:rsidRDefault="00AE617D" w:rsidP="00AE617D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လောဘစိတ်၏ဥပမာများ</w:t>
      </w:r>
      <w:r w:rsidRPr="00AE617D">
        <w:rPr>
          <w:b/>
          <w:bCs/>
          <w:sz w:val="26"/>
          <w:szCs w:val="26"/>
          <w:cs/>
          <w:lang w:val="en-US" w:bidi="my-MM"/>
        </w:rPr>
        <w:t>-</w:t>
      </w:r>
    </w:p>
    <w:p w14:paraId="21374CD2" w14:textId="77777777" w:rsidR="00AE617D" w:rsidRPr="00AE617D" w:rsidRDefault="00AE617D" w:rsidP="00AE617D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အာခန်</w:t>
      </w:r>
    </w:p>
    <w:p w14:paraId="498A8384" w14:textId="77777777" w:rsidR="00AE617D" w:rsidRPr="00AE617D" w:rsidRDefault="00AE617D" w:rsidP="00AE617D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ဟေဗြဲစကားလုံး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proofErr w:type="spellStart"/>
      <w:r w:rsidRPr="00AE617D">
        <w:rPr>
          <w:b/>
          <w:bCs/>
          <w:sz w:val="26"/>
          <w:szCs w:val="26"/>
          <w:lang w:val="en-US"/>
        </w:rPr>
        <w:t>châmad</w:t>
      </w:r>
      <w:proofErr w:type="spellEnd"/>
      <w:r w:rsidRPr="00AE617D">
        <w:rPr>
          <w:b/>
          <w:bCs/>
          <w:sz w:val="26"/>
          <w:szCs w:val="26"/>
          <w:lang w:val="en-US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သို့မဟုတ်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proofErr w:type="spellStart"/>
      <w:r w:rsidRPr="00AE617D">
        <w:rPr>
          <w:b/>
          <w:bCs/>
          <w:sz w:val="26"/>
          <w:szCs w:val="26"/>
          <w:lang w:val="en-US"/>
        </w:rPr>
        <w:t>chemdâh</w:t>
      </w:r>
      <w:proofErr w:type="spellEnd"/>
      <w:r w:rsidRPr="00AE617D">
        <w:rPr>
          <w:b/>
          <w:bCs/>
          <w:sz w:val="26"/>
          <w:szCs w:val="26"/>
          <w:lang w:val="en-US"/>
        </w:rPr>
        <w:t xml:space="preserve"> (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တပ်မက်ရန်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)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မကောင်းသောအရာကို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မဆိုလိုပါ။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လှပသော၊နှစ်လိုဖွယ်ကောင်းသော၊နှစ်သက်ဖွယ်ကောင်းသော၊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ချစ်လှစွာသော၊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နှစ်သက်ဖွယ်ကောင်းသော၊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လိုချင်တပ်မက်ဖွယ်ဟူ၍ဘာသာပြန်ဆိုနိုင်သည်။</w:t>
      </w:r>
    </w:p>
    <w:p w14:paraId="1DA9A9B4" w14:textId="77777777" w:rsidR="00AE617D" w:rsidRPr="00AE617D" w:rsidRDefault="00AE617D" w:rsidP="00AE617D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ဤစကားလုံးသည်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ဒံယေလအား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အလွန်ချစ်လှစွာသော</w:t>
      </w:r>
      <w:r w:rsidRPr="00AE617D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E617D">
        <w:rPr>
          <w:b/>
          <w:bCs/>
          <w:sz w:val="26"/>
          <w:szCs w:val="26"/>
          <w:lang w:val="en-US"/>
        </w:rPr>
        <w:t xml:space="preserve">Dn. 9:23)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သို့မဟုတ်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ယေရှုအား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အလိုဆန္ဒ</w:t>
      </w:r>
      <w:r w:rsidRPr="00AE617D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အဖြစ်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မိတ်ဆက်ပေးရန်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အသုံးပြုခဲ့သည်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ဟဂ္ဂ</w:t>
      </w:r>
      <w:r w:rsidRPr="00AE617D">
        <w:rPr>
          <w:b/>
          <w:bCs/>
          <w:sz w:val="26"/>
          <w:szCs w:val="26"/>
          <w:cs/>
          <w:lang w:val="en-US" w:bidi="my-MM"/>
        </w:rPr>
        <w:t>. 2:7)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451E6AF1" w14:textId="77777777" w:rsidR="00AE617D" w:rsidRPr="00AE617D" w:rsidRDefault="00AE617D" w:rsidP="00AE617D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ပြဿနာက</w:t>
      </w:r>
      <w:proofErr w:type="spellStart"/>
      <w:r w:rsidRPr="00AE617D">
        <w:rPr>
          <w:b/>
          <w:bCs/>
          <w:sz w:val="26"/>
          <w:szCs w:val="26"/>
          <w:lang w:val="en-US"/>
        </w:rPr>
        <w:t>Achan</w:t>
      </w:r>
      <w:proofErr w:type="spellEnd"/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ကဲ့သို့ကျွန်ုပ်တို့၏မဟုတ်သောအရာကိုလိုချင်နေခြင်းဖြစ်သည်။</w:t>
      </w:r>
    </w:p>
    <w:p w14:paraId="38764CE5" w14:textId="77777777" w:rsidR="00AE617D" w:rsidRPr="00AE617D" w:rsidRDefault="00AE617D" w:rsidP="00AE617D">
      <w:pPr>
        <w:pStyle w:val="ListParagraph"/>
        <w:numPr>
          <w:ilvl w:val="2"/>
          <w:numId w:val="1"/>
        </w:numPr>
        <w:rPr>
          <w:b/>
          <w:bCs/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အာခန်၏လောဘကြီးခြင်းသည်သူ့ကိုယ်သူပျက်စီးစေကာသူ့မိသားစုတစ်ခုလုံးကိုလည်း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ထိခိုက်စေခဲ့သည်။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လူသုံးဆယ့်ခြောက်ယောက်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သေဆုံးခဲ့သည်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ယော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၇း၅၊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၁၀</w:t>
      </w:r>
      <w:r w:rsidRPr="00AE617D">
        <w:rPr>
          <w:b/>
          <w:bCs/>
          <w:sz w:val="26"/>
          <w:szCs w:val="26"/>
          <w:cs/>
          <w:lang w:val="en-US" w:bidi="my-MM"/>
        </w:rPr>
        <w:t>-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၁၁၊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၁၅၊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၂၄</w:t>
      </w:r>
      <w:r w:rsidRPr="00AE617D">
        <w:rPr>
          <w:b/>
          <w:bCs/>
          <w:sz w:val="26"/>
          <w:szCs w:val="26"/>
          <w:cs/>
          <w:lang w:val="en-US" w:bidi="my-MM"/>
        </w:rPr>
        <w:t>-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၂၆</w:t>
      </w:r>
      <w:r w:rsidRPr="00AE617D">
        <w:rPr>
          <w:b/>
          <w:bCs/>
          <w:sz w:val="26"/>
          <w:szCs w:val="26"/>
          <w:cs/>
          <w:lang w:val="en-US" w:bidi="my-MM"/>
        </w:rPr>
        <w:t>)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11684621" w14:textId="77777777" w:rsidR="00AE617D" w:rsidRPr="00AE617D" w:rsidRDefault="00AE617D" w:rsidP="00AE617D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ယုဒ</w:t>
      </w:r>
    </w:p>
    <w:p w14:paraId="2E6BA174" w14:textId="31DF5020" w:rsidR="00AE617D" w:rsidRPr="00AE617D" w:rsidRDefault="00AE617D" w:rsidP="00AE617D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ုဒသည်ကောင်းသောအရာကိုလိုချင်တပ်မက်ခဲ့သည်၊ယေရှုနှင့်နီးစပ်ရန်၊သူကဲ့သို့ဖြစ်ရန်၊ကယ်တင်ခြင်းဆိုင်ရာသတင်းကောင်းကိုဟောပြောရန်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... </w:t>
      </w: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လိုချင်တပ်မက်ခဲ့သည်၊</w:t>
      </w:r>
      <w:r w:rsidRPr="00AE617D">
        <w:rPr>
          <w:b/>
          <w:bCs/>
          <w:sz w:val="26"/>
          <w:szCs w:val="26"/>
          <w:cs/>
          <w:lang w:val="en-US" w:bidi="my-MM"/>
        </w:rPr>
        <w:t xml:space="preserve"> </w:t>
      </w:r>
    </w:p>
    <w:p w14:paraId="3E836D89" w14:textId="77777777" w:rsidR="00AE617D" w:rsidRPr="00AE617D" w:rsidRDefault="00AE617D" w:rsidP="00AE617D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AE617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သို့သော်သူသည်လောဘကိုဘယ်သောအခါမှမဖယ်ရှားနိုင်ပေ။</w:t>
      </w:r>
    </w:p>
    <w:p w14:paraId="7EA76D21" w14:textId="78128E1C" w:rsidR="00F41834" w:rsidRPr="00F41834" w:rsidRDefault="00F41834" w:rsidP="00F41834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လောဘဇောကြောင့်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ခိုးခြင်း၊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အပ်နှံခြင်း၊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မိမိကိုယ်ကို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သတ်သေစေခြင်း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(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ယော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၁၂း၆၊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မဿဲ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၂၆း၁၅၊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၂၇း၅</w:t>
      </w:r>
      <w:r w:rsidRPr="00F41834">
        <w:rPr>
          <w:b/>
          <w:bCs/>
          <w:sz w:val="26"/>
          <w:szCs w:val="26"/>
          <w:cs/>
          <w:lang w:val="en-US" w:bidi="my-MM"/>
        </w:rPr>
        <w:t>)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7AE2C393" w14:textId="526A9367" w:rsidR="00F41834" w:rsidRPr="00F41834" w:rsidRDefault="00F41834" w:rsidP="00F41834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သူ၏လောဘလွန်ကဲမှုကြောင့်အနည်းဆုံးအခြားပညတ်တော်သုံးပါးဖြစ်သောရုပ်တုကိုးကွယ်ခြင်း</w:t>
      </w:r>
      <w:r w:rsidRPr="00F41834">
        <w:rPr>
          <w:b/>
          <w:bCs/>
          <w:sz w:val="26"/>
          <w:szCs w:val="26"/>
          <w:cs/>
          <w:lang w:val="en-US" w:bidi="my-MM"/>
        </w:rPr>
        <w:t>/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လောဘ</w:t>
      </w:r>
      <w:r w:rsidRPr="00F41834">
        <w:rPr>
          <w:b/>
          <w:bCs/>
          <w:sz w:val="26"/>
          <w:szCs w:val="26"/>
          <w:cs/>
          <w:lang w:val="en-US" w:bidi="my-MM"/>
        </w:rPr>
        <w:t>[2</w:t>
      </w:r>
      <w:proofErr w:type="spellStart"/>
      <w:r w:rsidRPr="00F41834">
        <w:rPr>
          <w:b/>
          <w:bCs/>
          <w:sz w:val="26"/>
          <w:szCs w:val="26"/>
          <w:lang w:val="en-US"/>
        </w:rPr>
        <w:t>nd</w:t>
      </w:r>
      <w:proofErr w:type="spellEnd"/>
      <w:r w:rsidRPr="00F41834">
        <w:rPr>
          <w:b/>
          <w:bCs/>
          <w:sz w:val="26"/>
          <w:szCs w:val="26"/>
          <w:lang w:val="en-US"/>
        </w:rPr>
        <w:t>]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လူသတ်မှု</w:t>
      </w:r>
      <w:r w:rsidRPr="00F41834">
        <w:rPr>
          <w:b/>
          <w:bCs/>
          <w:sz w:val="26"/>
          <w:szCs w:val="26"/>
          <w:cs/>
          <w:lang w:val="en-US" w:bidi="my-MM"/>
        </w:rPr>
        <w:t>[6</w:t>
      </w:r>
      <w:proofErr w:type="spellStart"/>
      <w:r w:rsidRPr="00F41834">
        <w:rPr>
          <w:b/>
          <w:bCs/>
          <w:sz w:val="26"/>
          <w:szCs w:val="26"/>
          <w:lang w:val="en-US"/>
        </w:rPr>
        <w:t>th</w:t>
      </w:r>
      <w:proofErr w:type="spellEnd"/>
      <w:r w:rsidRPr="00F41834">
        <w:rPr>
          <w:b/>
          <w:bCs/>
          <w:sz w:val="26"/>
          <w:szCs w:val="26"/>
          <w:lang w:val="en-US"/>
        </w:rPr>
        <w:t>]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နှင့်</w:t>
      </w:r>
      <w:r w:rsidRPr="00F41834">
        <w:rPr>
          <w:b/>
          <w:bCs/>
          <w:sz w:val="26"/>
          <w:szCs w:val="26"/>
          <w:cs/>
          <w:lang w:val="en-US" w:bidi="my-MM"/>
        </w:rPr>
        <w:t>[8</w:t>
      </w:r>
      <w:proofErr w:type="spellStart"/>
      <w:r w:rsidRPr="00F41834">
        <w:rPr>
          <w:b/>
          <w:bCs/>
          <w:sz w:val="26"/>
          <w:szCs w:val="26"/>
          <w:lang w:val="en-US"/>
        </w:rPr>
        <w:t>th</w:t>
      </w:r>
      <w:proofErr w:type="spellEnd"/>
      <w:r w:rsidRPr="00F41834">
        <w:rPr>
          <w:b/>
          <w:bCs/>
          <w:sz w:val="26"/>
          <w:szCs w:val="26"/>
          <w:lang w:val="en-US"/>
        </w:rPr>
        <w:t>]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ခိုးခြင်းတို့ကိုလွန်ကျူးစေခဲ့သည်</w:t>
      </w:r>
    </w:p>
    <w:p w14:paraId="5C09630A" w14:textId="1E03998A" w:rsidR="00F41834" w:rsidRDefault="00F41834" w:rsidP="00F41834">
      <w:pPr>
        <w:pStyle w:val="ListParagraph"/>
        <w:numPr>
          <w:ilvl w:val="2"/>
          <w:numId w:val="1"/>
        </w:numPr>
        <w:rPr>
          <w:b/>
          <w:bCs/>
          <w:sz w:val="26"/>
          <w:szCs w:val="26"/>
          <w:lang w:val="en-US"/>
        </w:rPr>
      </w:pP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ယုဒသည်ဤဝမ်းနည်းဖွယ်ကံကြမ္မာအတွက်မရည်ရွယ်ပါ။ကျွန်ုပ်တို့ကဲ့သို့ပင်၊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သူသည်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သူ၏စိတ်နှလုံးကိုပြောင်းလဲစေမည့်ယေရှု၏တန်ခိုးကိုလက်ခံနိုင်ခဲ့သည်။သူ့ဇာတ်လမ်းကကျွန်ုပ်တို့ကဲ့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ထူးမခြားနားပါဘူး။</w:t>
      </w:r>
    </w:p>
    <w:p w14:paraId="0B25F8DC" w14:textId="77777777" w:rsidR="00F41834" w:rsidRPr="00F41834" w:rsidRDefault="00F41834" w:rsidP="00F41834">
      <w:pPr>
        <w:rPr>
          <w:b/>
          <w:bCs/>
          <w:sz w:val="26"/>
          <w:szCs w:val="26"/>
          <w:lang w:val="en-US"/>
        </w:rPr>
      </w:pPr>
    </w:p>
    <w:p w14:paraId="46BFBAB9" w14:textId="77777777" w:rsidR="00F41834" w:rsidRPr="00F41834" w:rsidRDefault="00F41834" w:rsidP="00F41834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အာနနိနှင့်ရှဖိရေ</w:t>
      </w:r>
    </w:p>
    <w:p w14:paraId="1A92CCF0" w14:textId="77777777" w:rsidR="00F41834" w:rsidRPr="00F41834" w:rsidRDefault="00F41834" w:rsidP="00F41834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အာနနိနှင့်ရှဖိရတို့ကိုဗာနဗ၏စံနမူနာအရအားပေးအားမြှောက်ပြုကြသောကြောင့်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မြေကွက်ကိုရောင်းပြီး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ဘုရားသခင်ထံ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ပေးဆောင်မည်ဟု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ကတိပြုခဲ့ကြသည်။</w:t>
      </w:r>
    </w:p>
    <w:p w14:paraId="005F54F0" w14:textId="77777777" w:rsidR="00F41834" w:rsidRPr="00F41834" w:rsidRDefault="00F41834" w:rsidP="00F41834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ဒါကောင်းပေမယ့်ပိုက်ဆံရတဲ့အခါမှာတော့အရာအားလုံးပြောင်းလဲသွားတယ်။ပေးရတာအရမ်းများတယ်လို့သူတို့ထင်တဲ့အတွက်အပိုင်းကိုသိမ်းဖို့ဆုံးဖြတ်လိုက်တယ်။ပမာဏအစစ်အမှန်ကို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မည်သူမျှမသိနိုင်ဟု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ထင်ခဲ့ကြသောကြောင့်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ဗာနဗကဲ့သို့ပင်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လေးစားနေကြဆဲဖြစ်သည်။</w:t>
      </w:r>
    </w:p>
    <w:p w14:paraId="013860DE" w14:textId="77777777" w:rsidR="00F41834" w:rsidRPr="00F41834" w:rsidRDefault="00F41834" w:rsidP="00F41834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ပြစ်ကတိမ်မြုပ်နေတယ်။သူတို့ရရှိခဲ့တဲ့ပမာဏကိုဘုရားသခင်သိလိမ့်မယ်။မည်သူမျှဘုရားသခင်ထံမှခိုးယူ၍အပြစ်မယူနိုင်ပါ။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သူတို့၏လောဘစိတ်သည်သူတို့၏ပျက်စီးခြင်းပင်။</w:t>
      </w:r>
    </w:p>
    <w:p w14:paraId="21126795" w14:textId="77777777" w:rsidR="00F41834" w:rsidRPr="00F41834" w:rsidRDefault="00F41834" w:rsidP="00F41834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လောဘကို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ဘယ်လိုကျော်လွှားမလဲ။</w:t>
      </w:r>
    </w:p>
    <w:p w14:paraId="21DF454F" w14:textId="77777777" w:rsidR="00F41834" w:rsidRPr="00F41834" w:rsidRDefault="00F41834" w:rsidP="00F41834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အပြစ်ရှိသော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လောဘစိတ်ကြောင့်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သွေးဆောင်ခံရဖူးပါက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ဘာလုပ်နိုင်မည်နည်း။</w:t>
      </w:r>
    </w:p>
    <w:p w14:paraId="6B0633C8" w14:textId="1CD33957" w:rsidR="00F41834" w:rsidRPr="00F41834" w:rsidRDefault="00F41834" w:rsidP="00F41834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ဘုရားသခင်သည်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ကျွန်ုပ်တို့အား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စုံစမ်းနှောင့်ယှက်ခြင်းမှ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လွတ်မြောက်ရန်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လုံလောက်သော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တန်ခိုးရှိကြောင်း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သတိရပါ။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(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ကော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. 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၁၀</w:t>
      </w:r>
      <w:r w:rsidRPr="00F41834">
        <w:rPr>
          <w:b/>
          <w:bCs/>
          <w:sz w:val="26"/>
          <w:szCs w:val="26"/>
          <w:cs/>
          <w:lang w:val="en-US" w:bidi="my-MM"/>
        </w:rPr>
        <w:t>:</w:t>
      </w:r>
      <w:r w:rsidRPr="00F4183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၁၃</w:t>
      </w:r>
      <w:r w:rsidRPr="00F41834">
        <w:rPr>
          <w:b/>
          <w:bCs/>
          <w:sz w:val="26"/>
          <w:szCs w:val="26"/>
          <w:cs/>
          <w:lang w:val="en-US" w:bidi="my-MM"/>
        </w:rPr>
        <w:t xml:space="preserve"> )</w:t>
      </w:r>
    </w:p>
    <w:p w14:paraId="3040E7A6" w14:textId="77777777" w:rsidR="000E0CAA" w:rsidRPr="000E0CAA" w:rsidRDefault="000E0CAA" w:rsidP="000E0CAA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သည်ကျွန်ုပ်တို့၏အတွေးအမြင်များနှင့်ခံစားချက်များကိုပြောင်းလဲစေတော်မူပါ၊ထို့ကြောင့်ကျွန်ုပ်တို့သည်၎င်းတို့ထံမှသွေးဆောင်ခြင်းမရှိတော့ကြောင်းဆုတောင်းပါ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(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လုကာ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၁၁</w:t>
      </w:r>
      <w:r w:rsidRPr="000E0CAA">
        <w:rPr>
          <w:b/>
          <w:bCs/>
          <w:sz w:val="26"/>
          <w:szCs w:val="26"/>
          <w:cs/>
          <w:lang w:val="en-US" w:bidi="my-MM"/>
        </w:rPr>
        <w:t>: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၄၊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၂း၂</w:t>
      </w:r>
      <w:r w:rsidRPr="000E0CAA">
        <w:rPr>
          <w:b/>
          <w:bCs/>
          <w:sz w:val="26"/>
          <w:szCs w:val="26"/>
          <w:cs/>
          <w:lang w:val="en-US" w:bidi="my-MM"/>
        </w:rPr>
        <w:t>: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၉</w:t>
      </w:r>
      <w:r w:rsidRPr="000E0CAA">
        <w:rPr>
          <w:b/>
          <w:bCs/>
          <w:sz w:val="26"/>
          <w:szCs w:val="26"/>
          <w:cs/>
          <w:lang w:val="en-US" w:bidi="my-MM"/>
        </w:rPr>
        <w:t>)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</w:t>
      </w:r>
    </w:p>
    <w:p w14:paraId="108C8CC1" w14:textId="19EEE17A" w:rsidR="000E0CAA" w:rsidRPr="000E0CAA" w:rsidRDefault="000E0CAA" w:rsidP="000E0CAA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ဘုရားသခင်ကို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ယုံကြည်ကိုးစားရန်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ဆုံးဖြတ်ချက်ချပြီး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ကျွန်ုပ်တို့အား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ထားသည့်အရာအားလုံးကို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ရောင့်ရဲစေပါ။</w:t>
      </w:r>
      <w:r w:rsidRPr="000E0CAA">
        <w:rPr>
          <w:b/>
          <w:bCs/>
          <w:sz w:val="26"/>
          <w:szCs w:val="26"/>
          <w:cs/>
          <w:lang w:val="en-US" w:bidi="my-MM"/>
        </w:rPr>
        <w:t>(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၁တိ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.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၆</w:t>
      </w:r>
      <w:r w:rsidRPr="000E0CAA">
        <w:rPr>
          <w:b/>
          <w:bCs/>
          <w:sz w:val="26"/>
          <w:szCs w:val="26"/>
          <w:cs/>
          <w:lang w:val="en-US" w:bidi="my-MM"/>
        </w:rPr>
        <w:t>: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၆</w:t>
      </w:r>
      <w:r w:rsidRPr="000E0CAA">
        <w:rPr>
          <w:b/>
          <w:bCs/>
          <w:sz w:val="26"/>
          <w:szCs w:val="26"/>
          <w:cs/>
          <w:lang w:val="en-US" w:bidi="my-MM"/>
        </w:rPr>
        <w:t>-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၈</w:t>
      </w:r>
      <w:r w:rsidRPr="000E0CAA">
        <w:rPr>
          <w:b/>
          <w:bCs/>
          <w:sz w:val="26"/>
          <w:szCs w:val="26"/>
          <w:lang w:val="en-US" w:bidi="my-MM"/>
        </w:rPr>
        <w:t xml:space="preserve">;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.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၃၀</w:t>
      </w:r>
      <w:r w:rsidRPr="000E0CAA">
        <w:rPr>
          <w:b/>
          <w:bCs/>
          <w:sz w:val="26"/>
          <w:szCs w:val="26"/>
          <w:cs/>
          <w:lang w:val="en-US" w:bidi="my-MM"/>
        </w:rPr>
        <w:t>: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၇</w:t>
      </w:r>
      <w:r w:rsidRPr="000E0CAA">
        <w:rPr>
          <w:b/>
          <w:bCs/>
          <w:sz w:val="26"/>
          <w:szCs w:val="26"/>
          <w:cs/>
          <w:lang w:val="en-US" w:bidi="my-MM"/>
        </w:rPr>
        <w:t>-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၉</w:t>
      </w:r>
      <w:r w:rsidRPr="000E0CAA">
        <w:rPr>
          <w:b/>
          <w:bCs/>
          <w:sz w:val="26"/>
          <w:szCs w:val="26"/>
          <w:cs/>
          <w:lang w:val="en-US" w:bidi="my-MM"/>
        </w:rPr>
        <w:t>)</w:t>
      </w:r>
    </w:p>
    <w:p w14:paraId="0D6AD18E" w14:textId="76B8CC17" w:rsidR="009D4F3F" w:rsidRPr="00436F74" w:rsidRDefault="000E0CAA" w:rsidP="000E0CAA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နှုတ်ကပတ်တော်တွင်ဘုရားသခင်ပေးထားသည့်အကြံဉာဏ်ကိုသတိရပါ</w:t>
      </w:r>
      <w:r w:rsidRPr="000E0CAA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ကိုယ်တော်ကို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မပြစ်မှားမိစေရန်အတွက်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သင်၏နှုတ်ကပတ်တော်များကိုကျွန်ုပ်စိတ်ထဲတွင်ဝှက်ထားသည်။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(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ဆာ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. 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၁၁၉</w:t>
      </w:r>
      <w:r w:rsidRPr="000E0CAA">
        <w:rPr>
          <w:b/>
          <w:bCs/>
          <w:sz w:val="26"/>
          <w:szCs w:val="26"/>
          <w:cs/>
          <w:lang w:val="en-US" w:bidi="my-MM"/>
        </w:rPr>
        <w:t>:</w:t>
      </w:r>
      <w:r w:rsidRPr="000E0CA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၁၁</w:t>
      </w:r>
      <w:r w:rsidRPr="000E0CAA">
        <w:rPr>
          <w:b/>
          <w:bCs/>
          <w:sz w:val="26"/>
          <w:szCs w:val="26"/>
          <w:cs/>
          <w:lang w:val="en-US" w:bidi="my-MM"/>
        </w:rPr>
        <w:t xml:space="preserve"> )</w:t>
      </w:r>
    </w:p>
    <w:sectPr w:rsidR="009D4F3F" w:rsidRPr="00436F74" w:rsidSect="00374DDE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2CFA"/>
    <w:multiLevelType w:val="hybridMultilevel"/>
    <w:tmpl w:val="69B49CF2"/>
    <w:lvl w:ilvl="0" w:tplc="91760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CE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A8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61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62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2E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A5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EB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EF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324328"/>
    <w:multiLevelType w:val="hybridMultilevel"/>
    <w:tmpl w:val="50C63948"/>
    <w:lvl w:ilvl="0" w:tplc="07081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E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6C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20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A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65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42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4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C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A71451"/>
    <w:multiLevelType w:val="hybridMultilevel"/>
    <w:tmpl w:val="561E4698"/>
    <w:lvl w:ilvl="0" w:tplc="A43E4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0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C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ED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A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42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4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EF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C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8ED56C8"/>
    <w:multiLevelType w:val="hybridMultilevel"/>
    <w:tmpl w:val="1C52C33A"/>
    <w:lvl w:ilvl="0" w:tplc="37B6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0E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C5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CB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2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6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AA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25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0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D97088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30902021">
    <w:abstractNumId w:val="4"/>
  </w:num>
  <w:num w:numId="2" w16cid:durableId="241256757">
    <w:abstractNumId w:val="2"/>
  </w:num>
  <w:num w:numId="3" w16cid:durableId="526217179">
    <w:abstractNumId w:val="1"/>
  </w:num>
  <w:num w:numId="4" w16cid:durableId="1317997627">
    <w:abstractNumId w:val="0"/>
  </w:num>
  <w:num w:numId="5" w16cid:durableId="1635678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DE"/>
    <w:rsid w:val="000120FE"/>
    <w:rsid w:val="0008074C"/>
    <w:rsid w:val="000E0CAA"/>
    <w:rsid w:val="001364B9"/>
    <w:rsid w:val="00143628"/>
    <w:rsid w:val="001E356F"/>
    <w:rsid w:val="001E4AA8"/>
    <w:rsid w:val="002C554D"/>
    <w:rsid w:val="003036B8"/>
    <w:rsid w:val="003263D3"/>
    <w:rsid w:val="00341514"/>
    <w:rsid w:val="00374DDE"/>
    <w:rsid w:val="00395C43"/>
    <w:rsid w:val="00436F74"/>
    <w:rsid w:val="004D5CB2"/>
    <w:rsid w:val="00504CD8"/>
    <w:rsid w:val="005E4EDA"/>
    <w:rsid w:val="006720E4"/>
    <w:rsid w:val="006A7038"/>
    <w:rsid w:val="00805490"/>
    <w:rsid w:val="008650BE"/>
    <w:rsid w:val="00952ED1"/>
    <w:rsid w:val="009A2BB7"/>
    <w:rsid w:val="009D4F3F"/>
    <w:rsid w:val="00A60529"/>
    <w:rsid w:val="00A648DE"/>
    <w:rsid w:val="00AE617D"/>
    <w:rsid w:val="00B061E5"/>
    <w:rsid w:val="00BA3EAE"/>
    <w:rsid w:val="00BB4182"/>
    <w:rsid w:val="00BD4E38"/>
    <w:rsid w:val="00C1358C"/>
    <w:rsid w:val="00C61EE0"/>
    <w:rsid w:val="00CC2A51"/>
    <w:rsid w:val="00DA6969"/>
    <w:rsid w:val="00E040AD"/>
    <w:rsid w:val="00E469B0"/>
    <w:rsid w:val="00E47200"/>
    <w:rsid w:val="00F41834"/>
    <w:rsid w:val="00FE0B5A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8BC8"/>
  <w15:chartTrackingRefBased/>
  <w15:docId w15:val="{F00C3BAB-2889-4826-B8C7-BA046236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A6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2023-02-09T05:50:00Z</dcterms:created>
  <dcterms:modified xsi:type="dcterms:W3CDTF">2023-02-14T15:55:00Z</dcterms:modified>
</cp:coreProperties>
</file>