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E1B" w14:textId="77777777" w:rsidR="00B67074" w:rsidRPr="00B67074" w:rsidRDefault="00B67074" w:rsidP="006C706C">
      <w:pPr>
        <w:jc w:val="center"/>
      </w:pPr>
      <w:r w:rsidRPr="00B67074">
        <w:rPr>
          <w:rFonts w:cs="Myanmar Text" w:hint="cs"/>
          <w:cs/>
          <w:lang w:bidi="my-MM"/>
        </w:rPr>
        <w:t>သင်ခန်းစာ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၁၄</w:t>
      </w:r>
      <w:r w:rsidRPr="00B67074">
        <w:rPr>
          <w:rFonts w:cs="Myanmar Text"/>
          <w:cs/>
          <w:lang w:bidi="my-MM"/>
        </w:rPr>
        <w:t>)</w:t>
      </w:r>
    </w:p>
    <w:p w14:paraId="35C113C7" w14:textId="77777777" w:rsidR="00B67074" w:rsidRPr="00B67074" w:rsidRDefault="00B67074" w:rsidP="006C706C">
      <w:pPr>
        <w:jc w:val="center"/>
      </w:pPr>
      <w:r w:rsidRPr="00B67074">
        <w:rPr>
          <w:rFonts w:cs="Myanmar Text" w:hint="cs"/>
          <w:cs/>
          <w:lang w:bidi="my-MM"/>
        </w:rPr>
        <w:t>ခပ်သိမ်းသောအရာသည်အသစ်ဖြစ်လာခြင်း</w:t>
      </w:r>
    </w:p>
    <w:p w14:paraId="4B207755" w14:textId="77777777" w:rsidR="00B67074" w:rsidRPr="00B67074" w:rsidRDefault="00B67074" w:rsidP="006C706C">
      <w:pPr>
        <w:jc w:val="center"/>
      </w:pP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၂၄</w:t>
      </w:r>
      <w:r w:rsidRPr="00B67074">
        <w:rPr>
          <w:rFonts w:cs="Myanmar Text"/>
          <w:cs/>
          <w:lang w:bidi="my-MM"/>
        </w:rPr>
        <w:t xml:space="preserve"> - </w:t>
      </w:r>
      <w:r w:rsidRPr="00B67074">
        <w:rPr>
          <w:rFonts w:cs="Myanmar Text" w:hint="cs"/>
          <w:cs/>
          <w:lang w:bidi="my-MM"/>
        </w:rPr>
        <w:t>၃ဝ</w:t>
      </w:r>
    </w:p>
    <w:p w14:paraId="378EE101" w14:textId="77777777" w:rsidR="00B67074" w:rsidRPr="00B67074" w:rsidRDefault="00B67074" w:rsidP="00B67074"/>
    <w:p w14:paraId="7F5AB721" w14:textId="77777777" w:rsidR="00B67074" w:rsidRPr="00B67074" w:rsidRDefault="00B67074" w:rsidP="00B67074">
      <w:r w:rsidRPr="00B67074">
        <w:rPr>
          <w:rFonts w:cs="Myanmar Text" w:hint="cs"/>
          <w:cs/>
          <w:lang w:bidi="my-MM"/>
        </w:rPr>
        <w:t>ဥပုသ်နေ့မွန်းလွဲပိုင်း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၂၄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56307009" w14:textId="77777777" w:rsidR="00B67074" w:rsidRPr="00B67074" w:rsidRDefault="00B67074" w:rsidP="00B67074">
      <w:r w:rsidRPr="00B67074">
        <w:rPr>
          <w:rFonts w:cs="Myanmar Text" w:hint="cs"/>
          <w:cs/>
          <w:lang w:bidi="my-MM"/>
        </w:rPr>
        <w:t>ဖတ်ရန်ကျမ်းချက်များ။</w:t>
      </w:r>
      <w:r w:rsidRPr="00B67074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၂ပေ၊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၃း၁၃။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၂၁း၃၊၂၂။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၃း၂၊၃။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၁း၂၂။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ဟေရှာ၊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၂၅း၈။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၂၂း၃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၅။</w:t>
      </w:r>
    </w:p>
    <w:p w14:paraId="1B46FDA3" w14:textId="77777777" w:rsidR="00B67074" w:rsidRPr="00B67074" w:rsidRDefault="00B67074" w:rsidP="00B67074"/>
    <w:p w14:paraId="0D7D0D11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အလွတ်ကျမ်းချက်</w:t>
      </w:r>
    </w:p>
    <w:p w14:paraId="116AF728" w14:textId="77777777" w:rsidR="00B67074" w:rsidRPr="00B67074" w:rsidRDefault="00B67074" w:rsidP="006C706C">
      <w:pPr>
        <w:jc w:val="both"/>
      </w:pPr>
      <w:r w:rsidRPr="00B67074">
        <w:tab/>
        <w:t>‘‘</w:t>
      </w:r>
      <w:r w:rsidRPr="00B67074">
        <w:rPr>
          <w:rFonts w:cs="Myanmar Text" w:hint="cs"/>
          <w:cs/>
          <w:lang w:bidi="my-MM"/>
        </w:rPr>
        <w:t>ပလ္လင်တော်ပေါ်မှာ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ထိုင်တော်မူသောသူကလည်း၊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ငါသည်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ခပ်သိမ်းသောအရာတို့ကို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အသစ်ဖန်ဆင်းသည်ဟု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မိန့်တော်မူ၏။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တစ်ဖန်တုံရေးထားလော့။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ဤစကားသည်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သစ္စာစကား၊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ဟုတ်မှန်သော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စကားဖြစ်၏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</w:t>
      </w:r>
      <w:proofErr w:type="gramStart"/>
      <w:r w:rsidRPr="00B67074">
        <w:rPr>
          <w:rFonts w:cs="Myanmar Text" w:hint="cs"/>
          <w:cs/>
          <w:lang w:bidi="my-MM"/>
        </w:rPr>
        <w:t>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proofErr w:type="gramEnd"/>
    </w:p>
    <w:p w14:paraId="4F9872ED" w14:textId="77777777" w:rsidR="00B67074" w:rsidRPr="00B67074" w:rsidRDefault="00B67074" w:rsidP="006C706C">
      <w:pPr>
        <w:jc w:val="both"/>
      </w:pPr>
    </w:p>
    <w:p w14:paraId="267DCD2F" w14:textId="451AFC8D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နှုတ်ကပတ်တော်သည်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ကျွနု်ပ်တို့ကိုမျှော်လင့်ခြင်းပေးနေသည်။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ယခု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ရှိသမျှသောအရာတို့သည်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ပျက်ရသော်လည်း၊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ဖြောင့်မတ်ခြင်း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တရားတည်နေရာ၊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မိုးကောင်းကင်သစ်နှင့်မြေကြီးသစ်ကို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ငါတို့သည်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ကတိတော်နှင့်အညီ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မျှော်လင့်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ကြ၏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၂ပေ၊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၃း၁၃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43354ACF" w14:textId="05B9C0D8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အချို့သူများအတွက်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ကောင်းကင်သစ်နှင့်မြေကြီးသစ်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ကတိတော်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၂၁း၁</w:t>
      </w:r>
      <w:r w:rsidRPr="00B67074">
        <w:rPr>
          <w:rFonts w:cs="Myanmar Text"/>
          <w:cs/>
          <w:lang w:bidi="my-MM"/>
        </w:rPr>
        <w:t xml:space="preserve">) </w:t>
      </w:r>
      <w:r w:rsidRPr="00B67074">
        <w:rPr>
          <w:rFonts w:cs="Myanmar Text" w:hint="cs"/>
          <w:cs/>
          <w:lang w:bidi="my-MM"/>
        </w:rPr>
        <w:t>မည်သို့ပင်ရှိနေစေကာမူ၊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ဟာသတစ်ခု၊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ပုံပြင်တစ်ပုဒ်ကဲ့သို့သာ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သဘောပိုက်ကြသည်။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လတ်တလောအချိန်တွင်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အခက်အခဲ</w:t>
      </w:r>
      <w:r w:rsidR="00C32C4D">
        <w:rPr>
          <w:rFonts w:cs="Myanmar Text" w:hint="cs"/>
          <w:cs/>
          <w:lang w:bidi="my-MM"/>
        </w:rPr>
        <w:t>ကြုံ</w:t>
      </w:r>
      <w:r w:rsidRPr="00B67074">
        <w:rPr>
          <w:rFonts w:cs="Myanmar Text" w:hint="cs"/>
          <w:cs/>
          <w:lang w:bidi="my-MM"/>
        </w:rPr>
        <w:t>နေရသော်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တစ်နေ့ကောင်းကင်သစ်၌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ဆုလာဘ်ကို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ရရှိမည်ဖြစ်သည်။</w:t>
      </w:r>
    </w:p>
    <w:p w14:paraId="6E83ACA8" w14:textId="16AAF7CD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အချို့သူများသည်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သမ္မာကျမ်းမှဖော်ပြထားသော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အနာဂတ်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မျှော်လင့်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ချက်ကို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သိနေရသော်လည်း၊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ကောင်းကင်သစ်နှင့်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မြေကြီးသစ်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စံရမည့်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ကတိတော်အစစ်ကို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ဂရုမစိုက်ကြချေ။</w:t>
      </w:r>
    </w:p>
    <w:p w14:paraId="4C83917B" w14:textId="712FD666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နောက်ဆုံးသောနေ့ရက်အချိန်၌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လှောင်ပြောင်သရော်တတ်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သူများ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ကျွနု်ပ်တို့၏မင်္ဂလာရှိသောမျှော်လင့်ခြင်းကို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ပြက်ရယ်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ပြုကြ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သူတို့၏လှောင်ပြောင်ခြင်းများသည်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အရာ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မထင်၊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ကျမ်းစာကြိုတင်ဟောပြော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သည့်အတိုင်း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နိမိတ်များ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တစ်ခုပြီး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တစ်ခု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ပြည့်စုံသွားလိမ့်မည်။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သူတို့လှောင်ပြောင်</w:t>
      </w:r>
      <w:r w:rsidRPr="00B67074">
        <w:rPr>
          <w:rFonts w:cs="Myanmar Text"/>
          <w:cs/>
          <w:lang w:bidi="my-MM"/>
        </w:rPr>
        <w:t xml:space="preserve">  </w:t>
      </w:r>
      <w:r w:rsidRPr="00B67074">
        <w:rPr>
          <w:rFonts w:cs="Myanmar Text" w:hint="cs"/>
          <w:cs/>
          <w:lang w:bidi="my-MM"/>
        </w:rPr>
        <w:t>နေသော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ကျမ်းဟော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ထားချက်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ပြည့်စုံပြီး၍ပြည့်စုံလာမြဲဖြစ်သည်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၂ပေ၊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၃း၃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၇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6E70FD9D" w14:textId="2009F337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ယခုအပတ်သင်ခန်းစာတွင်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ဘုန်းတော်နှင့်ပြည့်သော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ကတိတော်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အကြောင်းကိုလေ့လာရင်း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ကောင်းကင်သစ်နှင့်မြေကြီးသစ်၊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ထာဝရဘုရား၏ရှေ့တော်၊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ငိုကြွေးမြည်တမ်းခြင်းနှင့်သေခြင်း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အကြောင်းများကိုလေ့လာရပြီး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နောက်ဆုံးထာဝရဘုရား၏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မေတ္တာတော်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သာလျှင်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အောင်မြင်ခြင်းအစစ်အမှန်ဖြစ်မည့်အကြောင်းကို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လေ့လာသိရှိ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ရပါမည်။</w:t>
      </w:r>
    </w:p>
    <w:p w14:paraId="7FBE5961" w14:textId="77777777" w:rsidR="00B67074" w:rsidRPr="00B67074" w:rsidRDefault="00B67074" w:rsidP="006C706C">
      <w:pPr>
        <w:jc w:val="both"/>
      </w:pPr>
    </w:p>
    <w:p w14:paraId="4477ED6D" w14:textId="16B60205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တနင်္ဂနွေနေ့</w:t>
      </w:r>
      <w:r w:rsidRPr="00B67074">
        <w:rPr>
          <w:rFonts w:cs="Myanmar Text"/>
          <w:cs/>
          <w:lang w:bidi="my-MM"/>
        </w:rPr>
        <w:tab/>
      </w:r>
      <w:r w:rsidR="00C32C4D">
        <w:rPr>
          <w:rFonts w:cs="Myanmar Text"/>
          <w:cs/>
          <w:lang w:bidi="my-MM"/>
        </w:rPr>
        <w:tab/>
      </w:r>
      <w:r w:rsidR="00C32C4D">
        <w:rPr>
          <w:rFonts w:cs="Myanmar Text"/>
          <w:cs/>
          <w:lang w:bidi="my-MM"/>
        </w:rPr>
        <w:tab/>
      </w:r>
      <w:r w:rsidR="00C32C4D">
        <w:rPr>
          <w:rFonts w:cs="Myanmar Text"/>
          <w:cs/>
          <w:lang w:bidi="my-MM"/>
        </w:rPr>
        <w:tab/>
      </w:r>
      <w:r w:rsidR="00C32C4D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၂၅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47DC4CEF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ကောင်းကင်သစ်နှင့်မြေကြီးသစ်</w:t>
      </w:r>
    </w:p>
    <w:p w14:paraId="69803A99" w14:textId="54C8EEA0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ဂရိလူမျိုးတို့အတွေးအခေါ်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နောက်လိုက်နေသူအချို့တို့သည်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ခန္ဓာကိုယ်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အကောင်အထည်ရှိခြင်းကို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မကောင်းသည့်အဖြစ်ဟု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အယူရှိ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သို့ဖြစ်၍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ထိုသူတို့အတွက်အနာဂတ်တွင်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ကောင်းကင်နိုင်ငံ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အကောင်အထည်နှင့်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လူများစွာနေထိုင်သောနေရာ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တကယ်ရှိ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လက်မခံနိုင်ဖြစ်ကြသည်။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ထိုအတွေးအရ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ကောင်းမွန်သောအရပ်၊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ကောင်းသောဝိညာဉ်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များစုစည်းရာအရပ်ဟု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သဘောထားသည်။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ချွတ်ယွင်းမှုနှင့်ပြည့်ဝသော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ကမ္ဘာမြေကြီးမျိုးမဟုတ်၊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လွတ်မြောက်ရာနယ်မြေတစ်ခုဖြစ်သည်။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အကယ်၍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အထုအထည်နှင့်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ရှိနေမည်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ဆိုလျှင်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ဝိညာဉ်ရေးမဟုတ်၊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ဝိညာဉ်ရေးသဘော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ပြည့်နေသော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နေရာသည်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ပစ္စည်းဥစ္စာအထုအထည်မရှိနိုင်ပါဟု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ယူဆကြသည်။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သမ္မာကျမ်းစာမှ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ဖော်ပြသောကောင်းကင်သည်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အထုအထည်ရူပ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သဏ</w:t>
      </w:r>
      <w:r w:rsidR="00C32C4D">
        <w:rPr>
          <w:rFonts w:cs="Myanmar Text" w:hint="cs"/>
          <w:cs/>
          <w:lang w:bidi="my-MM"/>
        </w:rPr>
        <w:t>္ဌာန်</w:t>
      </w:r>
      <w:r w:rsidRPr="00B67074">
        <w:rPr>
          <w:rFonts w:cs="Myanmar Text" w:hint="cs"/>
          <w:cs/>
          <w:lang w:bidi="my-MM"/>
        </w:rPr>
        <w:t>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အပြည့်အစုံရှိနေသောနေရာဖြစ်သော်လည်း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ထိုနေရာ၌</w:t>
      </w:r>
      <w:r w:rsidR="00C32C4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အပြစ်လုံးဝ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မရှိသောနေရာဖြစ်သည်။</w:t>
      </w:r>
    </w:p>
    <w:p w14:paraId="7754EE40" w14:textId="77777777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ဟေရှာယ၊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၆၅း၁၇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၂၅။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ဟေရှာယ၊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၆၆း၂၂၊၂၃။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၃း၁၃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၂၁း၁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၅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ကိုဖတ်ပါ။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အဆိုပါကျမ်းချက်များက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သတင်းအမှန်ကို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မည်သို့ပေးထားသနည်း။</w:t>
      </w:r>
    </w:p>
    <w:p w14:paraId="1044F1F5" w14:textId="77777777" w:rsidR="00B67074" w:rsidRPr="00B67074" w:rsidRDefault="00B67074" w:rsidP="006C706C">
      <w:pPr>
        <w:jc w:val="both"/>
      </w:pPr>
      <w:r w:rsidRPr="00B67074">
        <w:t>--------------------------------------------------------------------------------------------------</w:t>
      </w:r>
    </w:p>
    <w:p w14:paraId="4002FC46" w14:textId="75DC1D79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ဟေရှာယအနာဂတ္တိကျမ်းသည်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ဣသရေလလူတို့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ဘုရားရှင်နှင့်</w:t>
      </w:r>
      <w:r w:rsidRPr="00B67074">
        <w:rPr>
          <w:rFonts w:cs="Myanmar Text"/>
          <w:cs/>
          <w:lang w:bidi="my-MM"/>
        </w:rPr>
        <w:t xml:space="preserve"> </w:t>
      </w:r>
      <w:r w:rsidR="00C32C4D">
        <w:rPr>
          <w:rFonts w:cs="Myanmar Text" w:hint="cs"/>
          <w:cs/>
          <w:lang w:bidi="my-MM"/>
        </w:rPr>
        <w:t>ပြု</w:t>
      </w:r>
      <w:r w:rsidRPr="00B67074">
        <w:rPr>
          <w:rFonts w:cs="Myanmar Text" w:hint="cs"/>
          <w:cs/>
          <w:lang w:bidi="my-MM"/>
        </w:rPr>
        <w:t>သောပဋိညာဉ်အပေါ်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သစ္စာစောင့်သောသူတို့၏နိုင်ငံသည်မည်သို့၊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ကမ္ဘာကြီး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သည်မည်သို့ရှိမည်အကြောင်း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စိတ်ဝင်စားစွာရေးသား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ထားသည်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ဟေရှာယ၊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၆၅း၁၇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၂၅။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ဟေရှာယ၊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၆၆း၂၂၊၂၃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တရားဟောရာကျမ်း၊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၂၈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နှိုင်းယှဉ်၍ဖတ်ပါ။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ပတ်ဝန်းကျင်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တစ်ခွင်လုံးသည်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ကောင်းသည်ထက်ကောင်း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လာပြီး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ကမ္ဘာကြီးသို့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အပြစ်မဝင်မီအချိန်ကဲ့သို့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ပြန်၍ဖြစ်သွားမည်ဟုဖော်ပြသည်။</w:t>
      </w:r>
    </w:p>
    <w:p w14:paraId="4D94F314" w14:textId="58F0F7E9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မည်သို့ဆိုစေ၊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ထိုအကြံတော်သည်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ပစ္စည်းဥစ္စာကြွယ်ဝ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ချမ်းသာခြင်းကို</w:t>
      </w:r>
      <w:r w:rsidRPr="00B67074">
        <w:rPr>
          <w:rFonts w:cs="Myanmar Text"/>
          <w:cs/>
          <w:lang w:bidi="my-MM"/>
        </w:rPr>
        <w:t xml:space="preserve">  </w:t>
      </w:r>
      <w:r w:rsidRPr="00B67074">
        <w:rPr>
          <w:rFonts w:cs="Myanmar Text" w:hint="cs"/>
          <w:cs/>
          <w:lang w:bidi="my-MM"/>
        </w:rPr>
        <w:t>မျှော်လင့်နေခြင်းမဟုတ်ပါ။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ထိုနောက်မှ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အကြံအစည်</w:t>
      </w:r>
      <w:r w:rsidR="001C08EF">
        <w:rPr>
          <w:rFonts w:cs="Myanmar Text" w:hint="cs"/>
          <w:cs/>
          <w:lang w:bidi="my-MM"/>
        </w:rPr>
        <w:t xml:space="preserve">  </w:t>
      </w:r>
      <w:r w:rsidRPr="00B67074">
        <w:rPr>
          <w:rFonts w:cs="Myanmar Text" w:hint="cs"/>
          <w:cs/>
          <w:lang w:bidi="my-MM"/>
        </w:rPr>
        <w:t>အသစ်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တစ်ခုကို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ထပ်၍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ပြုလုပ်ပြန်သည်။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အသင်းတော်နှင့်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ဆိုင်သောအကြံတော်ဖြစ်သည်။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ယူဒလူ၊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တပါးအမျိုးသားမခွဲခြားဘဲ၊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တိုင်းနိုင်ငံအားလုံးကို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စုစည်းမည်ဖြစ်သည်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မသဲ၊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၂၈း၁၈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၂ဝ။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၂း၉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ဟေရှာယ၏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အနာဂတ္တိစကားများကို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အသင်းတော်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၌ပြန်၍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ဖတ်ရှု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လေ့လာရန်ဖြစ်သည်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၂ပေ၊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၃း၁၃။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၂၁း၁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663E2473" w14:textId="5E2C9556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သမ္မာကျမ်းစာ၌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ကယ်တင်ခံရသူများတို့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အမွေခံရမည့်အရာကို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နိုင်ငံတော်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ဟုခေါ်ဆိုထားသည်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ဟေဗြဲ၊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၁၁း၁၄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၁၆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အရှင်သိုးထိန်းကြီးသည်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မိမိ၏သိုးစုကို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အသက်စမ်းရေစီးသောမြစ်သို့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ခေါ်ဆောင်သွားမည်။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အသက်ပင်သည်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လတိုင်းလတိုင်း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မိမိ၏အသီးကို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lastRenderedPageBreak/>
        <w:t>တစ်မျိုးပြီးတစ်မျိုး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ပြောင်းလဲသီးပေးလိမ့်မည်။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အသက်ပင်၏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အရွက်သည်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ပြည်သူပြည်သားများအတွက်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အနာကိုငြိမ်းစေနိုင်သည်။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ထိုအရပ်၌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အစဉ်အမြဲ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စီးဆင်းလျက်ရှိသောမြစ်၊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အသက်စမ်းရေတွင်း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ရှိ၏။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စမ်းရေတွင်းမြစ်သည်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သလင်းကျောက်ကဲ့သို့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ကြည်လင်သန့်ရှင်း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လှသည်။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မြစ်၏တစ်ဖက်တစ်ချက်၌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အကိုင်းများသည်အုပ်မိုးယှက်ဖြာပြီး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လမ်းကလေးသဖွယ်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သခင်အတွက်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ပြင်ဆင်ပေးထားသည်။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ကျယ်ပြန့်လှသော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လွင်ပြင်ကြီးမှ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လှပသောကုန်းကလေး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များအထိ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ရောက်ရှိ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ဘုရားရှင်၏တောင်ကုန်းအောက်ခြေအထိ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ဆက်စပ်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နေတော့သည်။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ငြိမ်းချမ်းမှုရှိလှသော၊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လွင်ပြင်ကျယ်အတိုင်း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စီးဆင်း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အသက်စမ်းချောင်းအနီးမှာပင်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ခရီးရှည်နှင်ခဲ့ရသော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ဘုရားသခင်၏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မိမိတို့၏ခိုနားရာအိမ်တော်ကို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ရရှိပိုင်ဆိုင်ခွင့်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ရှိလိမ့်မည်။</w:t>
      </w:r>
    </w:p>
    <w:p w14:paraId="790935FA" w14:textId="2A54F3E7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လောကစာရေးဆရာအများတို့သည်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ထာဝရမျှော်လင့်ခြင်း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သဘောကို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နားမလည်ပါ။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နှုတ်ကပတ်တော်မှဖော်ပြသော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</w:t>
      </w:r>
      <w:r w:rsidR="001C08EF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နိုင်ငံတော်ကိုလည်း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သဘောမပေါက်ပါ။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လူသားတို့ဖန်တီးထားသော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ဥစ္စာဘဏ</w:t>
      </w:r>
      <w:r w:rsidR="001C08EF">
        <w:rPr>
          <w:rFonts w:ascii="Myanmar Text" w:hAnsi="Myanmar Text" w:cs="Myanmar Text" w:hint="cs"/>
          <w:cs/>
          <w:lang w:bidi="my-MM"/>
        </w:rPr>
        <w:t>္ဍာ</w:t>
      </w:r>
      <w:r w:rsidRPr="00B67074">
        <w:rPr>
          <w:rFonts w:cs="Myanmar Text" w:hint="cs"/>
          <w:cs/>
          <w:lang w:bidi="my-MM"/>
        </w:rPr>
        <w:t>၌သာသာယာ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ဖွဲ့နွဲ့တတ်ကြသည်။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အဓိပ္ပာယ်မဲ့သော၊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မတည်မြဲသော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အရာများသာဖြစ်သည်။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အနာဂတ်အတွက်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မှားယွင်းသော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ထိုသူတို့နှင့်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</w:t>
      </w:r>
      <w:r w:rsidR="003D29DD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အငြင်းပွားငြင်းခုံရန်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လည်းမလိုပါ။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အဓိပ္ပာယ်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မဲ့သောအနာဂတ်ကို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မျှော်လင့်သောသူများသာဖြစ်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ကြောင်းကို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သင်၏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အတန်းသားများနှင့်အတူအဖြေညှိပြီး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တိုင်ပင်ဆွေးနွေးပါ။</w:t>
      </w:r>
    </w:p>
    <w:p w14:paraId="58041FF6" w14:textId="3AFEF44D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တနင်္လာနေ့</w:t>
      </w:r>
      <w:r w:rsidRPr="00B67074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၂၆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314B0D17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ဘုရားသခင်၏ဗိမာန်တော်</w:t>
      </w:r>
    </w:p>
    <w:p w14:paraId="2741F456" w14:textId="74A94754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အချို့သောသူတို့သည်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ဘုရားသခင်၏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ဟူ၍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နှိုင်းယှဉ်ကြသည်။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ဗျာဒိတ်ကျမ်းမှ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ဖော်ပြသော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ယေရုရှလင်မြို့သစ်ကိုဆိုလိုပါသည်။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ဘုရားရှင်၏ပလ္လင်တည်ရာ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ဖန်ရေကန်ရှိသောနေရာကို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ဆိုလိုပါသည်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၄း၂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၆။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၇း၉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၁၅။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၁၅း၅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၈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လူအမျိုးအနွယ်ခပ်သိမ်း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အပေါင်းတို့မှ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သန့်ရှင်းသူအပေါင်း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ထာဝရဘုရားကို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အစဉ်ကိုးကွယ်ကြလိမ့်မည်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၇း၉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၁၇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၇း၉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၁၅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၂၁း၃၊၂၂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နှိုင်းယှဉ်ပါ။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ညီညာစုစည်း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လျက်ရှိသောလူထုကြီးသည်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ကယ်တင်တော်မူခြင်းကိုခံခဲ့ရ၍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ထာဝရဘုရား၏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နေ့ညမပြတ်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ဝတ်ပြုကိုးကွယ်ကြလိမ့်မည်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၇း၁၅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ရှင်ယောဟန်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မြင်ရသောရူပါရုံ၌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ယေရုရှလင်မြို့သစ်အထဲတွင်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မမြင်ရဟူ၍ပါရှိသလား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၂၁း၂၂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28475DF0" w14:textId="77777777" w:rsidR="00B67074" w:rsidRPr="00B67074" w:rsidRDefault="00B67074" w:rsidP="006C706C">
      <w:pPr>
        <w:jc w:val="both"/>
      </w:pPr>
      <w:r w:rsidRPr="00B67074">
        <w:t>--------------------------------------------------------------------------------------------------</w:t>
      </w:r>
    </w:p>
    <w:p w14:paraId="54EB79BB" w14:textId="1312A81B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ကောင်းကင်တဲတော်၊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ဗိမာန်တော်ဟုဆိုရာ၌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ကောင်းကင်ဗိုလ်ခြေ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ထာဝရဘုရားကိုကိုးကွယ်ရာအရပ်ဟု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သတ်မှတ်ထားသည်။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ဝင်ရောက်လာပြီးနောက်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ထိုတဲတော်သည်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လူသားများကို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ကယ်တင်ခြင်းနေရဖြစ်လာတော့သည်။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အပြစ်ပြသနာ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lastRenderedPageBreak/>
        <w:t>ကြီးပြီးဆုံးသွားလျှင်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ကောင်းကင်တဲတော်သည်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မူလလုပ်ဆောင်ခဲ့သည့်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တာဝန်ကို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ပြန်၍ဆောင်ရွက်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ရလိမ့်မည်။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၂၁း၂၂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ရှင်ယောဟန်သည်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မြို့တော်အတွင်း၌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တဲတော်ကို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မမြင်မိကြောင်း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ရေးသား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ထားခဲ့သည်။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အကြောင်းမူကား၊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ဘုရားသခင်ကိုယ်တော်တိုင်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သိုးသငယ်သည်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ဗိမာန်တော်ကြီးဖြစ်နေသောကြောင့်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သားသမီးများလာရောက်ဖူးတွေ့ရန်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၏အိမ်တော်သည်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မရှိခြင်းမျိုးဖြစ်ပါသလား။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ထိုသို့အဓိပ္ပာယ်မရှိပါ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</w:p>
    <w:p w14:paraId="68A9E7F4" w14:textId="08345F28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ဗျာဒိတ်ကျမ်းသည်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အကိုးကွယ်ခံသူနှင့်ကိုးကွယ်ခြင်းကို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ပြုသူများ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အထူးအရေးထားသောကျမ်းဖြစ်သည်။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ကောင်းကင်၌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ကိုးကွယ်ခြင်း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တွင်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ဘုရားရှင်နှင့်သိုးသငယ်သည်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အဓိကဖြစ်သည်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၅း၁၃။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၇း၁ဝ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အစဉ်ထာဝရခရစ်တော်သည်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အရာအားလုံး၏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ဝတ်ပြုကိုးကွယ်ခြင်း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ခံရမည်ဖြစ်သည်။</w:t>
      </w:r>
    </w:p>
    <w:p w14:paraId="5934607E" w14:textId="6965415C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ဝတ်ပြုကြသူများမှာ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ကြီးစွာသောဆင်းရဲဒုက္ခထဲမှ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ထွက်မြောက်၍၊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မိမိတို့၏ဝတ်လုံကို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သိုးသငယ်၏အသွေး၌လျှော်၍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ဖြူစေသောသူဖြစ်ကြ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သတည်း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၇း၁၄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ရွေးနုတ်ကယ်တင်ခြင်းကို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လည်းကောင်း၊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ပြောင်းလဲစေသော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တန်ခိုးတော်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အကြောင်းကိုလည်းကောင်း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သက်သေခံကြ၏။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မိမိတို့ကို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ပြုတော်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မူခဲ့သော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ကျေးဇူးတော်ကိုထောက်၍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ချီးမွမ်းခြင်းကိုပြုကြ၏။</w:t>
      </w:r>
    </w:p>
    <w:p w14:paraId="4966AE58" w14:textId="65245037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ဗျာဒိတ်၊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၂၁း၃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၌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ဘုရားသခင်၏တဲတော်သည်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လူတို့တွင်ရှိ၏။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လူတို့နှင့်အတူကိန်းဝပ်တော်မူမည်။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ကိုယ်တော်၏လူဖြစ်ကြ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ကိုယ်တော်တိုင်သူတို့နှင့်အတူရှိနေ၍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သူတို့၏ဘုရား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သခင်ဖြစ်တော်မူမည်။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ထိုကျမ်းချက်သည်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အခြား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ကျမ်းချက်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များကိုလည်း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ဆက်စပ်ထားသည်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ယေရမိ၊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၃၂း၃၈။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ယေဇကျေလ၊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၃၇း၂၇။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ဇာခရိ၊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၈း၈။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ဟေဗြဲ၊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၈း၁ဝ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မည်သည့်အဓိပ္ပာယ်ရှိသနည်း။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ယနေ့ကမ္ဘာပေါ်၌ရှိနေစဉ်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ကျွနု်ပ်တို့၏ဘုရားနှင့်လူမျိုး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အပေါင်းတို့၏ဘုရား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ဖြစ်နေပါ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သလား။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ယင်းအမှန်တရားအတိုင်း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အသက်ရှင်သွားကြမည်နည်း။</w:t>
      </w:r>
    </w:p>
    <w:p w14:paraId="033B4761" w14:textId="77777777" w:rsidR="00B67074" w:rsidRPr="00B67074" w:rsidRDefault="00B67074" w:rsidP="006C706C">
      <w:pPr>
        <w:jc w:val="both"/>
      </w:pPr>
    </w:p>
    <w:p w14:paraId="142E0CD0" w14:textId="366D78C1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အင်္ဂါနေ့</w:t>
      </w:r>
      <w:r w:rsidRPr="00B67074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="003D29DD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၂၇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45AE405C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ထာဝရဘုရား၏ရှေ့တော်၌</w:t>
      </w:r>
    </w:p>
    <w:p w14:paraId="48E7EE20" w14:textId="1E434B36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သမ္မကျမ်းစာ၏အဆိုအရ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ဘုရားသခင်သည်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အဘယ်သူမျှ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မချဉ်းကပ်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နိုင်သော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အလင်းထဲ၌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နေတော်မူ၏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၁တိ၊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၆း၁၆</w:t>
      </w:r>
      <w:r w:rsidRPr="00B67074">
        <w:rPr>
          <w:rFonts w:cs="Myanmar Text"/>
          <w:cs/>
          <w:lang w:bidi="my-MM"/>
        </w:rPr>
        <w:t xml:space="preserve">) </w:t>
      </w:r>
      <w:r w:rsidRPr="00B67074">
        <w:rPr>
          <w:rFonts w:cs="Myanmar Text" w:hint="cs"/>
          <w:cs/>
          <w:lang w:bidi="my-MM"/>
        </w:rPr>
        <w:t>ဟုဆိုသည်။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ကိုယ်တော်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ကိုမြင်ဖူးသူတစ်ယောက်မျှမရှိပါ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ယောဟန်၊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၁း၁၈။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၄း၁၂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ထိုစကားအရ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ကောင်းကင်၌ရှိသော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သန့်ရှင်းသူများ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ပင်လျှင်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ခမည်းတော်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ဘုရားကိုမမြင်ဖူးပါသလား။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ထိုသို့မဟုတ်ပါ။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လူသားများကျရှုံးပြီးသည်</w:t>
      </w:r>
      <w:r w:rsidRPr="00B67074">
        <w:rPr>
          <w:rFonts w:cs="Myanmar Text"/>
          <w:cs/>
          <w:lang w:bidi="my-MM"/>
        </w:rPr>
        <w:t xml:space="preserve">   </w:t>
      </w:r>
      <w:r w:rsidRPr="00B67074">
        <w:rPr>
          <w:rFonts w:cs="Myanmar Text" w:hint="cs"/>
          <w:cs/>
          <w:lang w:bidi="my-MM"/>
        </w:rPr>
        <w:t>နောက်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ကမ္ဘာပေါ်ရှိလူတစ်ဦးတစ်ယောက်မျှ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ဘုရားသခင်ကိုမမြင်ရတော့ပါ။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မြင်ခွင့်မရတော့ပါ။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နှုတ်ကပတ်တော်၌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မူကား၊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သန့်ရှင်းသူများစွာတို့သည်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ဘုရားသခင်ကို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မြင်တွေ့ရကြောင်း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ဖော်ပြသည်။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ကောင်းကင်ဘုံ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ရောက်မှသာ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မြင်တွေ့ရလိမ့်မည်။</w:t>
      </w:r>
    </w:p>
    <w:p w14:paraId="04A72043" w14:textId="77777777" w:rsidR="00B67074" w:rsidRPr="00B67074" w:rsidRDefault="00B67074" w:rsidP="006C706C">
      <w:pPr>
        <w:jc w:val="both"/>
      </w:pPr>
      <w:r w:rsidRPr="00B67074">
        <w:lastRenderedPageBreak/>
        <w:tab/>
      </w:r>
      <w:r w:rsidRPr="00B67074">
        <w:rPr>
          <w:rFonts w:cs="Myanmar Text" w:hint="cs"/>
          <w:cs/>
          <w:lang w:bidi="my-MM"/>
        </w:rPr>
        <w:t>မသဲ၊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၅း၈။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၃း၂၊၃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၂၂း၃၊၄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ကိုဖတ်ပါ။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ယင်းကျမ်းချက်များမှ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ဘုရားရှင်ကိုမြင်တွေ့ရဖို့အခွင့်အရေးသည်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အလွန်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ကြီးမြတ်လွန်းပါသည်ဟု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ဖော်ပြပါသလား။</w:t>
      </w:r>
    </w:p>
    <w:p w14:paraId="1A8D6DA1" w14:textId="77777777" w:rsidR="00B67074" w:rsidRPr="00B67074" w:rsidRDefault="00B67074" w:rsidP="006C706C">
      <w:pPr>
        <w:jc w:val="both"/>
      </w:pPr>
      <w:r w:rsidRPr="00B67074">
        <w:t>--------------------------------------------------------------------------------------------------</w:t>
      </w:r>
    </w:p>
    <w:p w14:paraId="3EB3714F" w14:textId="4585333F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ထိုတမန်တော်ကြီးရှင်ယောဟန်ပင်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ထပ်မံပြောကြားထား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="003D29D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မှာ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ဘုရားသခင်ကို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အဘယ်သူမျှမမြင်ဖူး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၁း၁၈။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၄း၁၂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ထိုနောက်မှာ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အကြောင်းမူကား၊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ကိုယ်တော်ဖြစ်တော်မူသည်အတိုင်း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ငါတို့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သည်မြင်ရကြလတ္တံ့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၁ယော၊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၃း၂၊၃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မျက်နှာတော်ကိုမြင်ရ၍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၂၂း၃၊၄</w:t>
      </w:r>
      <w:r w:rsidRPr="00B67074">
        <w:rPr>
          <w:rFonts w:cs="Myanmar Text"/>
          <w:cs/>
          <w:lang w:bidi="my-MM"/>
        </w:rPr>
        <w:t xml:space="preserve">) </w:t>
      </w:r>
      <w:r w:rsidRPr="00B67074">
        <w:rPr>
          <w:rFonts w:cs="Myanmar Text" w:hint="cs"/>
          <w:cs/>
          <w:lang w:bidi="my-MM"/>
        </w:rPr>
        <w:t>ထိုကျမ်းတို့သည်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ခမည်းတော်ကိုလား၊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ယေရှုခရစ်တော်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သားတော်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ကိုလား။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မည်သူ့ကိုရည်ညွန်းထားကြောင်း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အငြင်းပွားနိုင်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ဖွယ်ရှိသည်။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သံသယစိတ်အားလုံးကို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ခရစ်တော်ကိုယ်တော်တိုင်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ဖြေရှင်းပြောကြားခဲ့သည်။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စိတ်နှလုံးဖြူစင်သောသူရှိသမျှတို့သည်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မင်္ဂလာရှိကြ၏။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အကြောင်းမူကား၊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ထာဝရဘုရားသခင်ကို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မြင်ရကြလတ္တံ့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မသဲ၊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၅း၈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ကယ်တင်ခံရသူများ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ကိုယ်တော်၏ဗိမာန်တော်အတွင်း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ထာဝရဘုရားကို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ကိုးကွယ်ရသော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အခွင့်ရရှိလိမ့်မည်။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အမြတ်ဆုံး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တကာ့အမြတ်ဆုံးသောအရာမှာ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မျက်နှာတော်ကိုမြင်ရမည်။</w:t>
      </w:r>
    </w:p>
    <w:p w14:paraId="050EC9E8" w14:textId="6855BB4B" w:rsidR="00B67074" w:rsidRPr="00B67074" w:rsidRDefault="00B67074" w:rsidP="006C706C">
      <w:pPr>
        <w:jc w:val="both"/>
      </w:pPr>
      <w:r w:rsidRPr="00B67074">
        <w:tab/>
        <w:t>‘‘</w:t>
      </w:r>
      <w:r w:rsidRPr="00B67074">
        <w:rPr>
          <w:rFonts w:cs="Myanmar Text" w:hint="cs"/>
          <w:cs/>
          <w:lang w:bidi="my-MM"/>
        </w:rPr>
        <w:t>ဘုရားသခင်၏လူတို့သည်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ခမည်းတော်နှင့်သားတော်တို့အား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ရင်နှီး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ပွင့်လင်းစွာ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ဆက်ဆံရသောအခွင့်ကို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ရရှိကြလိမ့်မည်။</w:t>
      </w:r>
      <w:r w:rsidRPr="00B67074">
        <w:rPr>
          <w:rFonts w:cs="Myanmar Text"/>
          <w:cs/>
          <w:lang w:bidi="my-MM"/>
        </w:rPr>
        <w:t xml:space="preserve"> ‘</w:t>
      </w:r>
      <w:r w:rsidRPr="00B67074">
        <w:rPr>
          <w:rFonts w:cs="Myanmar Text" w:hint="cs"/>
          <w:cs/>
          <w:lang w:bidi="my-MM"/>
        </w:rPr>
        <w:t>ယခုတွင်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ငါတို့သည်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မှန်အားဖြင့်သာ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မြင်ရကြ၏။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မထင်မရှားပါ</w:t>
      </w:r>
      <w:r w:rsidRPr="00B67074">
        <w:rPr>
          <w:rFonts w:cs="Myanmar Text" w:hint="eastAsia"/>
          <w:cs/>
          <w:lang w:bidi="my-MM"/>
        </w:rPr>
        <w:t>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၁ကော၊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၁၃း၁၂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သခင်၏ရုပ်သဏဥာန်ကို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မှန်ထဲမှာသာမြင်ရသော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သဘောတွင်ရှိ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သေးသည်။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သဘာဝတရားနှင့်လူသားများကို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အရိပ်အမြွက်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ဆက်ဆံခြင်း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မျိုး၌သာ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မြင်တွေ့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ခွင့်ရကြသည်။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ထိုအခါမှာ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မျက်နှာချင််းဆိုင်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တွေ့ရကြ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ကြားခံ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အကာအကွယ်လုံးဝမရှိတော့ပါ။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ရှေ့တော်၌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</w:t>
      </w:r>
      <w:r w:rsidR="00517E8D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ရပ်ရသော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အခွင့်နှင့်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ဘုန်းတန်ခိုးတော်ကို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ဖူးတွေ့ရကြလိမ့်မည်</w:t>
      </w:r>
      <w:r w:rsidR="00517E8D">
        <w:rPr>
          <w:rFonts w:cs="Myanmar Text" w:hint="cs"/>
          <w:cs/>
          <w:lang w:bidi="my-MM"/>
        </w:rPr>
        <w:t>။</w:t>
      </w:r>
    </w:p>
    <w:p w14:paraId="23647378" w14:textId="1E185814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ယနေ့ဖော်ပြသောကျမ်းချက်များမှ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သန့်ရှင်းဖြူစင်ခြင်းနှင့်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ဘုရားကိုမြင်ရခြင်းအခွင့်အကြား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ဆက်စပ်မှုကိုသတိပြုပါ။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စိတ်နှလုံးဖြူစင်ခြင်း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ထာဝရဘုရားကိုမြင်ကြရလတ္တံ့။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ဘုရားကို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မြင်ရမည့်သူသည်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မိမိကိုယ်ကိုသန့်ရှင်းစေမည်။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သန့်ရှင်းခြင်းရှိသကဲ့သို့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မိမိကိုယ်ကို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ဖြူစင်စေမည်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၁ယော၊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၃း၃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ဖော်ပြပါကျမ်းချက်များမှ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ကောင်းကင်နိုင်ငံ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နှင့်ကျွ</w:t>
      </w:r>
      <w:r w:rsidR="00517E8D">
        <w:rPr>
          <w:rFonts w:cs="Myanmar Text" w:hint="cs"/>
          <w:cs/>
          <w:lang w:bidi="my-MM"/>
        </w:rPr>
        <w:t>န်ုပ်</w:t>
      </w:r>
      <w:r w:rsidRPr="00B67074">
        <w:rPr>
          <w:rFonts w:cs="Myanmar Text" w:hint="cs"/>
          <w:cs/>
          <w:lang w:bidi="my-MM"/>
        </w:rPr>
        <w:t>တို့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ထိုက်တန်အောင်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မည်သို့ပြုပေးမည်နည်း။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မည်သို့ကူညီမည်နည်း။</w:t>
      </w:r>
    </w:p>
    <w:p w14:paraId="5FAE802F" w14:textId="26F7B41C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အဆုံးဆိုရလျှင်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ကောင်းကင်သို့သွားရမည့်ခရီးစဉ်သည်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သခင်ယေရှု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အသေခံတော်မူခြင်းဖြင့်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အပြီးသတ်စီစဉ်ထားပြီးဖြစ်သည်။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ဖြူစင်သော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လုပ်ဆောင်ချက်ဖြင့်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ကျွနု်ပ်တို့ချီတက်သွားကြရပါမည်။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ထာဝရအိမ်တော်သို့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ဝင်စားနိုင်ရန်၊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ဘုရားရှင်ကူညီပေးမူမည်။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ဖြူစင်ခြင်းရရှိရန်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အဓိက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အချက်မှာ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ကိုယ်တော်၏စကားတော်ကို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နားထောင်ရမည်ဖြစ်သည်။</w:t>
      </w:r>
    </w:p>
    <w:p w14:paraId="447870C1" w14:textId="397B9663" w:rsidR="00B67074" w:rsidRPr="00B67074" w:rsidRDefault="00B67074" w:rsidP="006C706C">
      <w:pPr>
        <w:jc w:val="both"/>
      </w:pPr>
      <w:r w:rsidRPr="00B67074">
        <w:lastRenderedPageBreak/>
        <w:tab/>
      </w:r>
      <w:r w:rsidRPr="00B67074">
        <w:rPr>
          <w:rFonts w:cs="Myanmar Text" w:hint="cs"/>
          <w:cs/>
          <w:lang w:bidi="my-MM"/>
        </w:rPr>
        <w:t>၁ပေ၊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၁း၂၂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ကိုဖတ်ပါ။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နားထောင်ခြင်းနှင့်သန့်ရှင်းဖြူစင်ခြင်းတို့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အဆက်အစပ်ရှိကြောင်း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ကျွနု်ပ်တို့ကိုကျမ်းချက်များက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သွန်သင်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ထားသနည်း။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ကျွနု်ပ်တို့နားထောင်မှုရှိခြင်းသည်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သန့်ရှင်းဖြူစင်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ခြင်းမည်သို့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ရရှိစေပါသနည်း။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ရှင်ပေတရုပြောသောနားထောင်ခြင်းသည်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သိသာထင်ရှား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ခြင်းကိုဖြစ်စေမည့်အဓိပ္ပာယ်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မည်သို့ရှိသနည်း။</w:t>
      </w:r>
    </w:p>
    <w:p w14:paraId="5B8A623F" w14:textId="77777777" w:rsidR="00B67074" w:rsidRPr="00B67074" w:rsidRDefault="00B67074" w:rsidP="006C706C">
      <w:pPr>
        <w:jc w:val="both"/>
      </w:pPr>
    </w:p>
    <w:p w14:paraId="66E7E553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ဗုဒ္ဓဟူးနေ့</w:t>
      </w:r>
      <w:r w:rsidRPr="00B67074">
        <w:rPr>
          <w:rFonts w:cs="Myanmar Text"/>
          <w:cs/>
          <w:lang w:bidi="my-MM"/>
        </w:rPr>
        <w:tab/>
      </w:r>
      <w:r w:rsidRPr="00B67074">
        <w:rPr>
          <w:rFonts w:cs="Myanmar Text"/>
          <w:cs/>
          <w:lang w:bidi="my-MM"/>
        </w:rPr>
        <w:tab/>
      </w:r>
      <w:r w:rsidRPr="00B67074">
        <w:rPr>
          <w:rFonts w:cs="Myanmar Text"/>
          <w:cs/>
          <w:lang w:bidi="my-MM"/>
        </w:rPr>
        <w:tab/>
      </w:r>
      <w:r w:rsidRPr="00B67074">
        <w:rPr>
          <w:rFonts w:cs="Myanmar Text"/>
          <w:cs/>
          <w:lang w:bidi="my-MM"/>
        </w:rPr>
        <w:tab/>
        <w:t xml:space="preserve">     </w:t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၂၈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69558435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သေခြင်းလည်းမရှိ၊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မျက်ရည်ရှိသမျှကိုသုတ်တော်မူမည်</w:t>
      </w:r>
    </w:p>
    <w:p w14:paraId="10BDC40B" w14:textId="23AC6D23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ဝိညာဉ်မသေနိုင်ဆိုသောအယူ၊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ငရဲမီးအိုင်၌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အစဉ်ထာဝရခံ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နေရမည့်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အယူကို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သမ္မာကျမ်းစာမှသွန်သင်သော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ကောင်းကင်သစ်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နှင့်မြေကြီးသစ်၌</w:t>
      </w:r>
      <w:r w:rsidRPr="00B67074">
        <w:rPr>
          <w:rFonts w:cs="Myanmar Text" w:hint="eastAsia"/>
          <w:cs/>
          <w:lang w:bidi="my-MM"/>
        </w:rPr>
        <w:t>‘‘</w:t>
      </w:r>
      <w:r w:rsidRPr="00B67074">
        <w:rPr>
          <w:rFonts w:cs="Myanmar Text" w:hint="cs"/>
          <w:cs/>
          <w:lang w:bidi="my-MM"/>
        </w:rPr>
        <w:t>နောက်တစ်ဖန်သေဘေးမရှိ၊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စိတ်မသာ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ညည်းတွားခြင်း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အော်ဟစ်ခြင်းမရှိ၊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ပင်ပန်းခြင်းမရှိ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ဟူသော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ကျမ်းစကားနှင့်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နှိုင်းယှဉ်ပါ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၂၁း၄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အကယ်၍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ထာဝရအစဉ်လောင်သော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ငရဲမီးအိုင်သည်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အမှန်ဖြစ်နေလျှင်၊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ဒုတိယ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အပြစ်ကို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အပြီးအငြိမ်း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ဖယ်ထုတ်နိုင်ခြင်းမရှိ၊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အပြစ်သားများ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ကိုလည်း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စကြဝဠာ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အတွင်း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မသုတ်သင်နိုင်ပါ။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ထာဝရအစဉ်လောင်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သောမီးကို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အကြောင်းပြု၍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ငိုကြွေးဝမ်းနည်းခြင်းသည်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အဆုံးမရှိကြောင်း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သွန်သင်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ထားသည်။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ထိုသို့ဖြစ်နေလျှင်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စကြဝဠာသည်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နဂိုဘုရားရှင်ဖန်ဆင်း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စဉ်အတိုင်း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ပြန်၍မဖြစ်နိုင်။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ပြည့်စုံခြင်းလည်းမရှိတော့ပါ။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ကိုချီးမွမ်းမိပါသည်။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အဘယ်ကြောင့်ဆိုသော်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သမ္မာကျမ်းစာ၌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မည်ကဲ့သို့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ဖြစ်မည်ကို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ကြိုတင်သတိပေးပြီး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လူတို့အယူနှင့်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လုံးလုံး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ဆန့်ကျင်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သိရှိ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ရခြင်းကြောင့်ဖြစ်သည်။</w:t>
      </w:r>
    </w:p>
    <w:p w14:paraId="5B1684DB" w14:textId="77777777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ဟေရှာ၊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၂၅း၈။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၇း၁၇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၂၁း၄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ကိုဖတ်ပါ။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ဒုက္ခ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ဆင်းရဲခြင်းခံရမည့်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ယခုကမ္ဘာပေါ်အချိန်အတွင်း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ယင်းကျမ်းချက်များက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စိတ်သက်သာခြင်းအခွင့်ကိုဖြစ်စေသနည်း။</w:t>
      </w:r>
    </w:p>
    <w:p w14:paraId="09F39B81" w14:textId="77777777" w:rsidR="00B67074" w:rsidRPr="00B67074" w:rsidRDefault="00B67074" w:rsidP="006C706C">
      <w:pPr>
        <w:jc w:val="both"/>
      </w:pPr>
      <w:r w:rsidRPr="00B67074">
        <w:t>--------------------------------------------------------------------------------------------------</w:t>
      </w:r>
    </w:p>
    <w:p w14:paraId="61A16473" w14:textId="1C8D0B1E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လူအသက်တာသည်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ခက်ခဲခြင်း၊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မတရားပြုခံရခြင်း၊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ရက်စက်ခံရ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ခြင်းများကို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တွေ့ရတတ်သည်။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အချို့သူများသည်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ကျွနု်ပ်တို့အပေါ်အလွန်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ထိုသူများကို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ရက်ရက်စက်စက်ခေါ်ဆောင်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သွားပြန်သည်။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အချို့သူများသည်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ကျွနု်ပ်တို့ဘဝထဲသို့ဝင်လာပြီး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စိတ်ကိုခိုးယူသွားပြီး၊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မသိသလိုနှင့်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အဝေးကို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ထွက်သွား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</w:t>
      </w:r>
      <w:r w:rsidR="00517E8D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ယုံကြည်စိတ်ချရသောသူတစ်ဦးမှ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သစ္စာဖောက်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သွားခြင်းကိုခံရလျှင်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မည်မျှ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ခံရခက်မည်နည်း။</w:t>
      </w:r>
    </w:p>
    <w:p w14:paraId="07977FA6" w14:textId="7AA07CDC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စိတ်နှလုံးကြေကွဲဝမ်းနည်းနေရချိန်အတွင်း၊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ဘဝသည်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တန်ဖိုးရှိ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ကြောင်းကိုပင်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မယုံနိုင်ဖြစ်ခဲ့ရသည်။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ကျွနု်ပ်တို့၏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ဝမ်းနည်းခြင်းများ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ကျွနု်ပ်တို့၏ကျမျက်ရည်ကို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သုတ်ပေး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တော်မူသည်။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အချို့သောမျက်ရည်များမှာ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သေခြင်း၊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နာခြင်း၊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ငိုကြွေးခြင်းအဆုံးသတ်မည့်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ဘုန်းတော်ပေါ်ထွန်းမည့်နေ့တိုင်အောင်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ရှိနေလိမ့်အုံးမည်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၂၁း၁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5A08BE0C" w14:textId="66FE6742" w:rsidR="00B67074" w:rsidRPr="00B67074" w:rsidRDefault="00B67074" w:rsidP="006C706C">
      <w:pPr>
        <w:jc w:val="both"/>
      </w:pPr>
      <w:r w:rsidRPr="00B67074">
        <w:lastRenderedPageBreak/>
        <w:tab/>
      </w:r>
      <w:r w:rsidRPr="00B67074">
        <w:rPr>
          <w:rFonts w:cs="Myanmar Text" w:hint="cs"/>
          <w:cs/>
          <w:lang w:bidi="my-MM"/>
        </w:rPr>
        <w:t>နောက်ဆုံးသောတရားစီရင်ခြင်းနေ့ရက်၌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တရား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မျှတစွာ၊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မေတ္တာတော်နှင့်လူတိုင်းကို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ပြုစုပေးမည့်အကြောင်း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ယုံကြည်ကိုးစား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ကြရမည်။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ကျွနု်ပ်တို့ချစ်ခဲ့ရသောသူတစ်ယောက်သည်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သေဆုံးသွားသော်လည်း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သခင်ခရစ်တော်သည်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ပြန်၍ထမြောက်စေပြီး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ထာဝရအသက်ကိုပေးတော်မူ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ထိုသို့ကျွန</w:t>
      </w:r>
      <w:r w:rsidR="00517E8D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တို့နှင့်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မထိုက်တန်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ထာဝရအသက်သည်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မကောင်း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သောအရာနှင့်ထာဝရငရဲမီးအိုင်မှ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ကျွနု်ပ်တို့ကိုဝေးကွာစေပြီး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အစဉ်အမြဲအသက်ရှင်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ခြင်းအခွင့်ကို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ရရှိရလိမ့်မည်။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အကြီးမားဆုံးသော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ကျွနု်ပ်တို့နှစ်သိမ့်ခြင်း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အခွင့်မှာ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မျှတသောသဘောဖြင့်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လူတိုင်းကိုပြုစုပေးလိမ့်မည်။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သေခြင်းသည်လည်း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နောက်ထပ်မရှိတော့ပါ၊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အဆုံးသတ်သွားပြီ။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ရွေးနုတ်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ခံရသူအပေါင်းတို့သည်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ပျော်ရွင်စွာဟစ်ကြွေးလျက်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အိုသေမင်း၊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သင်၏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လက်နက်သည်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အဘယ်မှာရှိသနည်း။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အိုမရဏာနိုင်ငံ၊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သင်၏အောင်ခြင်းသည်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အဘယ်မှာရှိသနည်း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၁ကော၊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၁၅း၅၄၊၅၅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1C6FBBC9" w14:textId="5BF962A3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ကောင်းကင်သစ်နှင့်မြေကြီးသစ်ကို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ပြန်လည်ဖန်ဆင်းရန်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ကတိပေးတော်မူခဲ့သည်။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ကြည့်ရှုလော့၊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မိုးကောင်းကင်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သစ်နှင့်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မြေကြီးသစ်ကို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ငါဖန်ဆင်းမည်။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အရင်မိုးကောင်းကင်နှင့်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မြေကြီးကို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မအောက်မေ့ရ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ဟေရှာ၊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၆၅း၁၇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အဓိပ္ပာယ်မှာ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ကောင်းကင်ကိုမေ့သွားမည့်သဘော၊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အတိတ်မေ့သဘော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မျိုးမရှိပါ။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လွန်သွားသောအရာကို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ပြန််၍မတမ်းတ၊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နှမြောတသခြင်းမရှိသည့်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သဘောပင်ဖြစ်သည်။ယနေ့ကမ္ဘာကြီးသည်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မတရားမှုနှင့်ပြည့်နေသည်ဟု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မည်သူခံစား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နေရသနည်း။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အထူးသဖြင့်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ခေတ်ကာလမကောင်းသော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အခါမျိုး၌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ကိုကျွန</w:t>
      </w:r>
      <w:r w:rsidR="00517E8D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တို့က</w:t>
      </w:r>
      <w:r w:rsidR="00517E8D">
        <w:rPr>
          <w:rFonts w:cs="Myanmar Text" w:hint="cs"/>
          <w:cs/>
          <w:lang w:bidi="my-MM"/>
        </w:rPr>
        <w:t>ြိုး</w:t>
      </w:r>
      <w:r w:rsidRPr="00B67074">
        <w:rPr>
          <w:rFonts w:cs="Myanmar Text" w:hint="cs"/>
          <w:cs/>
          <w:lang w:bidi="my-MM"/>
        </w:rPr>
        <w:t>စားရမည်ကို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သင်ယူနိုင်မည်နည်း။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ဘုရားရှင်၏ကောင်းမြတ်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ခြင်းနှင့်မေတ္တာတော်ကိုသာ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ကိုးစား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နိုင်ပါ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မည်လား။</w:t>
      </w:r>
    </w:p>
    <w:p w14:paraId="0583D74E" w14:textId="77777777" w:rsidR="00B67074" w:rsidRPr="00B67074" w:rsidRDefault="00B67074" w:rsidP="006C706C">
      <w:pPr>
        <w:jc w:val="both"/>
      </w:pPr>
    </w:p>
    <w:p w14:paraId="2DE7712D" w14:textId="69DDF802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ကြာသပတေးနေ့</w:t>
      </w:r>
      <w:r w:rsidR="00517E8D">
        <w:rPr>
          <w:rFonts w:cs="Myanmar Text"/>
          <w:cs/>
          <w:lang w:bidi="my-MM"/>
        </w:rPr>
        <w:tab/>
      </w:r>
      <w:r w:rsidR="00517E8D">
        <w:rPr>
          <w:rFonts w:cs="Myanmar Text"/>
          <w:cs/>
          <w:lang w:bidi="my-MM"/>
        </w:rPr>
        <w:tab/>
      </w:r>
      <w:r w:rsidR="00517E8D">
        <w:rPr>
          <w:rFonts w:cs="Myanmar Text"/>
          <w:cs/>
          <w:lang w:bidi="my-MM"/>
        </w:rPr>
        <w:tab/>
      </w:r>
      <w:r w:rsidR="00517E8D">
        <w:rPr>
          <w:rFonts w:cs="Myanmar Text"/>
          <w:cs/>
          <w:lang w:bidi="my-MM"/>
        </w:rPr>
        <w:tab/>
      </w:r>
      <w:r w:rsidRPr="00B67074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၂၉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22ED9AC6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သူတို့၏နဖူး၌သူ၏နာမတော်ရှိ၏</w:t>
      </w:r>
    </w:p>
    <w:p w14:paraId="10576617" w14:textId="0380562C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ဗျာ၊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၂၂း၃</w:t>
      </w:r>
      <w:r w:rsidRPr="00B67074">
        <w:rPr>
          <w:rFonts w:cs="Myanmar Text"/>
          <w:cs/>
          <w:lang w:bidi="my-MM"/>
        </w:rPr>
        <w:t>-</w:t>
      </w:r>
      <w:r w:rsidRPr="00B67074">
        <w:rPr>
          <w:rFonts w:cs="Myanmar Text" w:hint="cs"/>
          <w:cs/>
          <w:lang w:bidi="my-MM"/>
        </w:rPr>
        <w:t>၅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ကိုဖတ်ပါ။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နဖူး၌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ဘုရားရှင်၏နာမတော်ကို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အက္ခရာ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တင်ထားသောသူများအကြား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ကျွနု်ပ်တို့လည်းပါဝင်ရန်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သေချာပါသည်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မည်သို့သိရှိနိုင်မည်နည်း။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သို့မဟုတ်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ကျွနု်ပ်တို့စိတ်ချနိုင်ပါမည်လား။</w:t>
      </w:r>
    </w:p>
    <w:p w14:paraId="03F430C3" w14:textId="77777777" w:rsidR="00B67074" w:rsidRPr="00B67074" w:rsidRDefault="00B67074" w:rsidP="006C706C">
      <w:pPr>
        <w:jc w:val="both"/>
      </w:pPr>
      <w:r w:rsidRPr="00B67074">
        <w:t>--------------------------------------------------------------------------------------------------</w:t>
      </w:r>
    </w:p>
    <w:p w14:paraId="49FF695A" w14:textId="68212609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စာတန်ပုန်ကန်ထကြွပြီး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အာဒံနှင့်ဧဝတို့ကျဆုံးပြီးနောက်ပိုင်း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အပြစ်သားနှစ်ယောက်ကိုသုတ်သင်ပိုင်သည်။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သို့သော်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ဘုရားရှင်၏မေတ္တာသည်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သတ္တဝါတိုင်းအပေါ်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ကရုဏာနှင့်တွဲ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လျက်ရှိသည်။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ထိုကြောင့်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ပြန်၍လက်ခံသူတိုင်း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အစီအစဉ်ကိုချမှတ်ခဲ့သည်။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ခြင်း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စီမံကိန်းကြီးဟု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</w:t>
      </w:r>
      <w:r w:rsidR="00517E8D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တို့သိထားပြီးဖြစ်သည်။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ထိုစီမံကိန်းသည်လည်း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ကမ္ဘာကြီးမတည်မရှိ၊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ဖန်ဆင်းခြင်းမခံရမီကပင်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ချမှတ်ထားခဲ့သည်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ဧဖက်၊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၁း၃၊၄။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၂တိ၊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၁း၉။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တိတု၊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၁း၂။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ဗျာဒိတ်၊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၁၃း၈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ပထမဦးဆုံးဧဒင်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lastRenderedPageBreak/>
        <w:t>ဥယျာဉ်တော်အတွင်းရှိလူသားများကို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ဘုရားရှင်ဖော်ပြပေးခဲ့သည်။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လူသားများ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ကျဆုံးသည်နှင့်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ထိုစီမံကိန်းကိုချပြခဲ့သည်။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ဆက်လက်၍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ဟေဗြဲလူများပြုသော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တဲတော်အတွင်းထားရှိသည့်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ဝတ်ပြုကိုးကွယ်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ပုံအဆင့်ဆင့်၊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ယဇ်ပူဇော်ခြင်း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အဆင့်ဆင့်ကို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ပုံရိပ်သဖွယ်အသုံးပြုခဲ့သည်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ထွက်၊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၂၅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ထိုနောက်မှ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ယေရှုရှင်၏အသက်တာ၊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အသေခံခြင်းနှင့်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ရှင်ပြန်ထမြောက်ခြင်းအကြောင်းများဖြင့်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အပြည့်အဝဖော်ပြသွားခဲ့သည်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ရောမ၊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၅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66798A98" w14:textId="1FDB5450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ကယ်တင်ခြင်းစီမံကိန်း၏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အဓိကရည်ရွယ်ချက်သည်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၏ကတိတော်ဖြစ်သည်။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ယေရှုရှင်၏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ကောင်းသော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အကျင့်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ကြောင့်၊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လက်ခံ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သောသူတိုင်းသည်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ယုံကြည်ခြင်းဖြင့်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ကြီးမား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လှသော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ကရုဏာတော်မှ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ကပ်တိုင်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တော်သက်သေပြုလျက်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အသက်ကိုရရှိလိမ့်မည်။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ကပ်တိုင်တော်၏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ရှေ့၌သော်လည်းကောင်း၊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ကပ်တိုင်တော်အချိန်ပြီးသည်နောက်သော်လည်းကောင်း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</w:t>
      </w:r>
      <w:r w:rsidR="00517E8D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ယုံကြည်ခြင်းအားဖြင့်သာ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ရရှိမည်ဖြစ်သည်။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အကျင့်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ကြောင့်မဟုတ်ပါ။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ကယ်တင်ခြင်းအတွက်လုပ်ဆောင်ရန်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များစွာရှိနေလင့်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ကစား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ယုံကြည်ခြင်း၌တည်၏။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အကျင့်၌မတည်။</w:t>
      </w:r>
    </w:p>
    <w:p w14:paraId="5FC6CE72" w14:textId="731820A3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ရှင်ပေါလုသည်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အာဗြဟံအကြောင်းကိုရေးသားသည်မှာ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အာဗြဟံသည်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ခရစ်တော်မဖွားမြင်မီနှစ်ပေါင်းများစွာ၌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ရှိခဲ့သော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ပုဂ္ဂိုလ်ကြီးဖြစ်သည်။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ယုံကြည်ခြင်းအားဖြင့်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ကယ်တင်ခြင်းရကြောင်းကို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ဥပမာပြသခဲ့သူဖြစ်သည်။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အာဗြဟံသည်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အကျင့်အားဖြင့်ဖြောင့်မတ်ရာသို့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ရောက်သည်မှန်လျှင်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ဝါကြွား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စရာ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အကြောင်းရှိ၏။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ဘုရားသခင့်ရှေ့တော်၌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ထိုသို့မဟုတ်။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ကျမ်းစာ၌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အဘယ်သို့လာသနည်း။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အာဗြဟံသည်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ဘုရားသခင်ကို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ယုံကြည်သည်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ဖြစ်၍၊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သူ၏ယုံကြည်ခြင်းကို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ဖြောင့်မတ်ခြင်းကဲ့သို့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မှတ်တော်မူ၏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(</w:t>
      </w:r>
      <w:r w:rsidRPr="00B67074">
        <w:rPr>
          <w:rFonts w:cs="Myanmar Text" w:hint="cs"/>
          <w:cs/>
          <w:lang w:bidi="my-MM"/>
        </w:rPr>
        <w:t>ရောမ၊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၄း၂၊၃</w:t>
      </w:r>
      <w:r w:rsidRPr="00B67074">
        <w:rPr>
          <w:rFonts w:cs="Myanmar Text"/>
          <w:cs/>
          <w:lang w:bidi="my-MM"/>
        </w:rPr>
        <w:t>)</w:t>
      </w:r>
      <w:r w:rsidRPr="00B67074">
        <w:rPr>
          <w:rFonts w:cs="Myanmar Text" w:hint="cs"/>
          <w:cs/>
          <w:lang w:bidi="my-MM"/>
        </w:rPr>
        <w:t>။</w:t>
      </w:r>
    </w:p>
    <w:p w14:paraId="68EAD476" w14:textId="7FA905EC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ယင်းကျမ်းချက်သည်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ယုံကြည်ခြင်းအားဖြင့်သာ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ကယ်တင်ခြင်းသို့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ရောက်ရကြောင်း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မည်သို့နားလည်စေပါသနည်း။</w:t>
      </w:r>
    </w:p>
    <w:p w14:paraId="13E5A609" w14:textId="77777777" w:rsidR="00B67074" w:rsidRPr="00B67074" w:rsidRDefault="00B67074" w:rsidP="006C706C">
      <w:pPr>
        <w:jc w:val="both"/>
      </w:pPr>
      <w:r w:rsidRPr="00B67074">
        <w:t>--------------------------------------------------------------------------------------------------</w:t>
      </w:r>
    </w:p>
    <w:p w14:paraId="6C1F61B6" w14:textId="58A562E2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သို့ဖြစ်လျှင်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ယေရှုရှင်ကိုလက်ခံလျှင်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ကျွနု်ပ်တို့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အတွက်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၏အာမခံရရှိသွားပြီဖြစ်သည်။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ယေရှုရှင်သို့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အားလုံး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အပ်နှံရ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ကိုယ်တော်၏ကတိတော်ကို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ရယူရမည်။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ကိုယ်တော်၌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အသစ်သော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အသက်တာနှင့်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ချဉ်းကပ်သွားရမည်။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အခြားအရာကို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အားမကိုး၊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ကိုယ်တော်၏ကောင်းမြတ်ခြင်း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ကိုသာ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မှီခိုနေလျှင်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အသက်တာ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အသစ်ကိုပိုင်ဆိုင်ရမည်။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အာဗြဟံ၏ယုံကြည်ခြင်း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ကြောင့်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လုပ်ဆောင်ပုံအားလုံးသည်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ဖြောင့်မတ်ရာသို့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ရောက်ရှိသည်နည်းတူ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ကျွန</w:t>
      </w:r>
      <w:r w:rsidR="00E91F44">
        <w:rPr>
          <w:rFonts w:cs="Myanmar Text" w:hint="cs"/>
          <w:cs/>
          <w:lang w:bidi="my-MM"/>
        </w:rPr>
        <w:t>်ုပ်</w:t>
      </w:r>
      <w:r w:rsidRPr="00B67074">
        <w:rPr>
          <w:rFonts w:cs="Myanmar Text" w:hint="cs"/>
          <w:cs/>
          <w:lang w:bidi="my-MM"/>
        </w:rPr>
        <w:t>တို့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အတွက်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စံနမူနာထားပြီး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ထိုနည်းတူလုပ်ဆောင်လျှင်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ဖြောင့်မတ်ခြင်း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ကိုရရှိမည်အမှန်ပင်။</w:t>
      </w:r>
    </w:p>
    <w:p w14:paraId="0AF47709" w14:textId="0C8C3E69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နဖူး၌ကိုယ်တော်၏နာမတော်ကို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အက္ခရာတင်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ရေးသားမည်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ဟူသော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အဓိပ္ပာယ်သည်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မည်သို့နည်း။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ယခုအချိန်၌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ထိုသို့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ရေးမှတ်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lastRenderedPageBreak/>
        <w:t>ထားခြင်း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ခံရလျှင်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အဝေးသို့ထွက်ခွာသွားခြင်းမပြုနှင့်။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ကိုယ်တော်နှင့်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နီးစေပါ။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သို့ပြုလျှင်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ကောင်းကင်သစ်၊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မြေကြီးသစ်၌လည်း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သင်၏နဖူး၌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ကိုယ်တော်၏နာမတော်ကို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အက္ခရာတင်ပေးလိမ့်မည်။</w:t>
      </w:r>
    </w:p>
    <w:p w14:paraId="5F8747BE" w14:textId="77777777" w:rsidR="00B67074" w:rsidRPr="00B67074" w:rsidRDefault="00B67074" w:rsidP="006C706C">
      <w:pPr>
        <w:jc w:val="both"/>
      </w:pPr>
    </w:p>
    <w:p w14:paraId="63D83C0F" w14:textId="1B63AA1B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သောကြာနေ့</w:t>
      </w:r>
      <w:r w:rsidRPr="00B67074">
        <w:rPr>
          <w:rFonts w:cs="Myanmar Text"/>
          <w:cs/>
          <w:lang w:bidi="my-MM"/>
        </w:rPr>
        <w:tab/>
      </w:r>
      <w:r w:rsidR="00E91F44">
        <w:rPr>
          <w:rFonts w:cs="Myanmar Text"/>
          <w:cs/>
          <w:lang w:bidi="my-MM"/>
        </w:rPr>
        <w:tab/>
      </w:r>
      <w:r w:rsidR="00E91F44">
        <w:rPr>
          <w:rFonts w:cs="Myanmar Text"/>
          <w:cs/>
          <w:lang w:bidi="my-MM"/>
        </w:rPr>
        <w:tab/>
      </w:r>
      <w:r w:rsidR="00E91F44">
        <w:rPr>
          <w:rFonts w:cs="Myanmar Text"/>
          <w:cs/>
          <w:lang w:bidi="my-MM"/>
        </w:rPr>
        <w:tab/>
      </w:r>
      <w:r w:rsidR="00E91F44">
        <w:rPr>
          <w:rFonts w:cs="Myanmar Text"/>
          <w:cs/>
          <w:lang w:bidi="my-MM"/>
        </w:rPr>
        <w:tab/>
      </w:r>
      <w:r w:rsidRPr="00B67074">
        <w:rPr>
          <w:rFonts w:cs="Myanmar Text" w:hint="cs"/>
          <w:cs/>
          <w:lang w:bidi="my-MM"/>
        </w:rPr>
        <w:t>ဒီဇင်ဘာလ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၃ဝ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ရက်</w:t>
      </w:r>
    </w:p>
    <w:p w14:paraId="7984E4D6" w14:textId="77777777" w:rsidR="00B67074" w:rsidRPr="00B67074" w:rsidRDefault="00B67074" w:rsidP="006C706C">
      <w:pPr>
        <w:jc w:val="both"/>
      </w:pPr>
      <w:r w:rsidRPr="00B67074">
        <w:rPr>
          <w:rFonts w:cs="Myanmar Text" w:hint="cs"/>
          <w:cs/>
          <w:lang w:bidi="my-MM"/>
        </w:rPr>
        <w:t>ဆက်လက်လေ့လာရန်။</w:t>
      </w:r>
    </w:p>
    <w:p w14:paraId="4B03BAA2" w14:textId="36C27798" w:rsidR="00B67074" w:rsidRPr="00B67074" w:rsidRDefault="00B67074" w:rsidP="006C706C">
      <w:pPr>
        <w:jc w:val="both"/>
      </w:pPr>
      <w:r w:rsidRPr="00B67074">
        <w:tab/>
      </w:r>
      <w:r w:rsidRPr="00B67074">
        <w:rPr>
          <w:rFonts w:cs="Myanmar Text" w:hint="cs"/>
          <w:cs/>
          <w:lang w:bidi="my-MM"/>
        </w:rPr>
        <w:t>ကပ်တိုင်တော်သည်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ထာဝရအသက်ရရှိပိုင်ဆိုင်သွားသော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ကယ်တင်ခြင်း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ခံရသူများအတွက်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သိပ္ပံပညာနှင့်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ချီးမွမ်းခြင်း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သီချင်း</w:t>
      </w:r>
      <w:r w:rsidR="00E91F44">
        <w:rPr>
          <w:rFonts w:cs="Myanmar Text" w:hint="cs"/>
          <w:cs/>
          <w:lang w:bidi="my-MM"/>
        </w:rPr>
        <w:t xml:space="preserve">  </w:t>
      </w:r>
      <w:r w:rsidRPr="00B67074">
        <w:rPr>
          <w:rFonts w:cs="Myanmar Text" w:hint="cs"/>
          <w:cs/>
          <w:lang w:bidi="my-MM"/>
        </w:rPr>
        <w:t>ဖြစ်လိမ့်မည်။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ခရစ်တော်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၏ဘုန်းတော်နှင့်အတူ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အပူဇော်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မြင်တွေ့ရလိမ့်မည်။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တန်ခိုးတော်နှင့်အရာခပ်သိမ်းကို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ဖန်ဆင်းတော်မူသောသူနှင့်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ဂြိုဟ်နက္ခတာရာ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အလုံးစုံကို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စကြဝဠာတွင်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ချိတ်ဆွဲထားနိုင်သောသူကို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မမေ့နိုင်တော့ပါ။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ဘုရားရှင်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အချစ်ဆုံးသောသူ၊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ကောင်းကင်အရှင်ကြီးမြတ်သောအရှင်၊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ခေရုဗိမ်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နှင့်ကောင်းကင်တမန်သရပ်တို့၏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အရောင်အဝါများ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ပတ်ရစ်ထားသော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မိမိကိုယ်ကိုနှိမ့်ချ၍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လူသားတို့ကိုမြှောက်စားချီမသူ၊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အပြစ်၏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ရှက်ဖွယ်အကျိုးကိုခံယူသွားသူ၊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ခမည်းတော်၏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မျက်တော်နှာ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လွဲခြင်း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ခံရသူ၊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ကျဆုံးသောကမ္ဘာကြီး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၏အပြစ်ကြွေးသည်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သူ၏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နှလုံးသားကို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ကြေမွစေလျက်၊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အသက်ကိုသေရသည်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အထိ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ကရာနိ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ကုန်းပေါ်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ကပ်တိုင်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ထက်တွင်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အသက်စတေးခံခဲ့ရသည်။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အလုံးစုံကို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ဖန်ဆင်းသောအရှင်၊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နဂါးငွေ့ကြယ်စု၏လည်ပတ်ခြင်းကို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ထိန်းကျောင်း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သောအရှင်၊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ကမ္ဘာကြီးလည်ပတ်ခြင်းကို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အတိမ်းအစောင်းဖြင့်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ကြပ်မတ်သော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အရှင်၊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လူသားများကိုချစ်အားကြီး၍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မိမိ၏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ဘုန်းတန်ခိုး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အလုံးစုံကိုချထားလျက်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ကိုယ်ကိုနှိမ့်ချ၍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ကမ္ဘာသို့သက်ဆင်းခဲ့သည်။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လူသားများအားလုံးသည်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ကိုယ်တော်ကြောင့်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ထာဝရအသက်ရခွင့်ကို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ပိုင်ဆိုင်ရသည်။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ကိုယ်တော်၏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လုပ်ရပ်သည်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အံ့ဖွယ်ဖြစ်၍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စကြဝဠာအပေါင်းမှချီးမွမ်းကြရသည်။</w:t>
      </w:r>
    </w:p>
    <w:p w14:paraId="691BA4E7" w14:textId="37CD7F14" w:rsidR="00B67074" w:rsidRPr="00B67074" w:rsidRDefault="00B67074" w:rsidP="006C706C">
      <w:pPr>
        <w:jc w:val="both"/>
      </w:pPr>
      <w:r w:rsidRPr="00B67074">
        <w:tab/>
        <w:t>‘‘</w:t>
      </w:r>
      <w:r w:rsidRPr="00B67074">
        <w:rPr>
          <w:rFonts w:cs="Myanmar Text" w:hint="cs"/>
          <w:cs/>
          <w:lang w:bidi="my-MM"/>
        </w:rPr>
        <w:t>မဟာတိုက်လှန်ပွဲကြီးပြီးဆုံးသွားပြီ။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အပြစ်လည်းမရှိ၊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အပြစ်သား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လည်းမရှိတော့ပါ။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စကြဝဠာတစ်ခွင်လုံးသန့်ရှင်းသွားပြီ။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နှလုံးခုန်ချက်တိုင်း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ပျော်ရွင်ခြင်းနှင့်ညီညာစွာ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ဖန်ဆင်းခြင်းအရာအားလုံး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ဝမ်းမြောက်နေကြသည်။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အရာခပ်သိမ်းကိုဖန်ဆင်းသူ၊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အာကာသ၌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အလင်းအိမ်ကိုဖွဲ့၍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လင်းလက်စေ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သောသူ၊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အသက်ကို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သွင်း၍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ဝမ်းမြောက်ပျော်ရွင်စေသူ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ခရစ်တော်ရှင်ဖြစ်သည်။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အသေးငယ်ဆုံး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ဒြပ်မှုန်ကလေးမှအစ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အကြီးဆုံးကမ္ဘာကြီးတိုင်အောင်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အရာ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အားလုံး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သက်ရှိ</w:t>
      </w:r>
      <w:r w:rsidR="00E91F44">
        <w:rPr>
          <w:rFonts w:cs="Myanmar Text" w:hint="cs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သက်မဲ့ရှိသမျှသည်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မိမိတို့အလှနှင့်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မိမိတို့ကိုယ်စီ</w:t>
      </w:r>
      <w:r w:rsidR="00E91F44">
        <w:rPr>
          <w:rFonts w:cs="Myanmar Text" w:hint="cs"/>
          <w:cs/>
          <w:lang w:bidi="my-MM"/>
        </w:rPr>
        <w:t>ပျော်မွေ့ကြ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ရသည်။</w:t>
      </w:r>
      <w:r w:rsidRPr="00B67074">
        <w:rPr>
          <w:rFonts w:cs="Myanmar Text"/>
          <w:cs/>
          <w:lang w:bidi="my-MM"/>
        </w:rPr>
        <w:t xml:space="preserve"> </w:t>
      </w:r>
      <w:r w:rsidR="00E91F44">
        <w:rPr>
          <w:rFonts w:cs="Myanmar Text" w:hint="cs"/>
          <w:cs/>
          <w:lang w:bidi="my-MM"/>
        </w:rPr>
        <w:t>ပြည့်စုံသောဝမ်းမြောက်</w:t>
      </w:r>
      <w:r w:rsidRPr="00B67074">
        <w:rPr>
          <w:rFonts w:cs="Myanmar Text" w:hint="cs"/>
          <w:cs/>
          <w:lang w:bidi="my-MM"/>
        </w:rPr>
        <w:t>မှုနှင့်အတူ</w:t>
      </w:r>
      <w:r w:rsidRPr="00B67074">
        <w:rPr>
          <w:rFonts w:cs="Myanmar Text"/>
          <w:cs/>
          <w:lang w:bidi="my-MM"/>
        </w:rPr>
        <w:t xml:space="preserve"> ‘‘</w:t>
      </w:r>
      <w:r w:rsidRPr="00B67074">
        <w:rPr>
          <w:rFonts w:cs="Myanmar Text" w:hint="cs"/>
          <w:cs/>
          <w:lang w:bidi="my-MM"/>
        </w:rPr>
        <w:t>ထာဝရဘုရားသည်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ချစ်</w:t>
      </w:r>
      <w:r w:rsidR="00E66816">
        <w:rPr>
          <w:rFonts w:cs="Myanmar Text" w:hint="cs"/>
          <w:cs/>
          <w:lang w:bidi="my-MM"/>
        </w:rPr>
        <w:t>ခြ</w:t>
      </w:r>
      <w:r w:rsidRPr="00B67074">
        <w:rPr>
          <w:rFonts w:cs="Myanmar Text" w:hint="cs"/>
          <w:cs/>
          <w:lang w:bidi="my-MM"/>
        </w:rPr>
        <w:t>င်း</w:t>
      </w:r>
      <w:r w:rsidRPr="00B67074">
        <w:rPr>
          <w:rFonts w:cs="Myanmar Text"/>
          <w:cs/>
          <w:lang w:bidi="my-MM"/>
        </w:rPr>
        <w:t xml:space="preserve"> </w:t>
      </w:r>
      <w:r w:rsidR="00E66816">
        <w:rPr>
          <w:rFonts w:cs="Myanmar Text" w:hint="cs"/>
          <w:cs/>
          <w:lang w:bidi="my-MM"/>
        </w:rPr>
        <w:t>မေတ္တာဖြစ်တော်</w:t>
      </w:r>
      <w:r w:rsidRPr="00B67074">
        <w:rPr>
          <w:rFonts w:cs="Myanmar Text" w:hint="cs"/>
          <w:cs/>
          <w:lang w:bidi="my-MM"/>
        </w:rPr>
        <w:t>မူ၏</w:t>
      </w:r>
      <w:r w:rsidRPr="00B67074">
        <w:rPr>
          <w:rFonts w:cs="Myanmar Text" w:hint="eastAsia"/>
          <w:cs/>
          <w:lang w:bidi="my-MM"/>
        </w:rPr>
        <w:t>’’</w:t>
      </w:r>
      <w:r w:rsidRPr="00B67074">
        <w:rPr>
          <w:rFonts w:cs="Myanmar Text"/>
          <w:cs/>
          <w:lang w:bidi="my-MM"/>
        </w:rPr>
        <w:t xml:space="preserve"> </w:t>
      </w:r>
      <w:r w:rsidRPr="00B67074">
        <w:rPr>
          <w:rFonts w:cs="Myanmar Text" w:hint="cs"/>
          <w:cs/>
          <w:lang w:bidi="my-MM"/>
        </w:rPr>
        <w:t>ဟု</w:t>
      </w:r>
      <w:r w:rsidRPr="00B67074">
        <w:rPr>
          <w:rFonts w:cs="Myanmar Text"/>
          <w:cs/>
          <w:lang w:bidi="my-MM"/>
        </w:rPr>
        <w:t xml:space="preserve"> </w:t>
      </w:r>
      <w:r w:rsidR="00E66816">
        <w:rPr>
          <w:rFonts w:cs="Myanmar Text" w:hint="cs"/>
          <w:cs/>
          <w:lang w:bidi="my-MM"/>
        </w:rPr>
        <w:t>သံပြိုင်ဟစ်ကြွေးသီဆိုကြသည်။</w:t>
      </w:r>
    </w:p>
    <w:p w14:paraId="5EF62309" w14:textId="649219C4" w:rsidR="003F2F1E" w:rsidRDefault="00B67074" w:rsidP="00E66816">
      <w:pPr>
        <w:ind w:left="2160" w:firstLine="720"/>
        <w:jc w:val="both"/>
      </w:pPr>
      <w:r w:rsidRPr="00B67074">
        <w:t>-</w:t>
      </w:r>
      <w:r w:rsidRPr="00B67074">
        <w:rPr>
          <w:rFonts w:cs="Myanmar Text" w:hint="cs"/>
          <w:cs/>
          <w:lang w:bidi="my-MM"/>
        </w:rPr>
        <w:t>ဝ</w:t>
      </w:r>
      <w:r w:rsidRPr="00B67074">
        <w:rPr>
          <w:rFonts w:cs="Myanmar Text"/>
          <w:cs/>
          <w:lang w:bidi="my-MM"/>
        </w:rPr>
        <w:t>-</w:t>
      </w:r>
    </w:p>
    <w:sectPr w:rsidR="003F2F1E" w:rsidSect="007E404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43"/>
    <w:rsid w:val="001C08EF"/>
    <w:rsid w:val="003D29DD"/>
    <w:rsid w:val="003F2F1E"/>
    <w:rsid w:val="00517E8D"/>
    <w:rsid w:val="006C706C"/>
    <w:rsid w:val="007E4043"/>
    <w:rsid w:val="00B67074"/>
    <w:rsid w:val="00C32C4D"/>
    <w:rsid w:val="00E66816"/>
    <w:rsid w:val="00E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6964"/>
  <w15:chartTrackingRefBased/>
  <w15:docId w15:val="{06AF61ED-DB62-4B3F-AE0B-7ACF449F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5</cp:revision>
  <dcterms:created xsi:type="dcterms:W3CDTF">2022-09-27T12:54:00Z</dcterms:created>
  <dcterms:modified xsi:type="dcterms:W3CDTF">2022-09-29T07:08:00Z</dcterms:modified>
</cp:coreProperties>
</file>